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ABD57" w14:textId="77777777" w:rsidR="00AB22DC" w:rsidRPr="00ED5434" w:rsidRDefault="00AB22DC" w:rsidP="00BF400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434">
        <w:rPr>
          <w:rFonts w:ascii="Times New Roman" w:hAnsi="Times New Roman" w:cs="Times New Roman"/>
          <w:b/>
          <w:bCs/>
          <w:sz w:val="28"/>
          <w:szCs w:val="28"/>
        </w:rPr>
        <w:t>Муниципальное общеобразовательное учреждение</w:t>
      </w:r>
    </w:p>
    <w:p w14:paraId="18FEAD91" w14:textId="77777777" w:rsidR="00255493" w:rsidRPr="00ED5434" w:rsidRDefault="00AB22DC" w:rsidP="00BF400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434">
        <w:rPr>
          <w:rFonts w:ascii="Times New Roman" w:hAnsi="Times New Roman" w:cs="Times New Roman"/>
          <w:b/>
          <w:bCs/>
          <w:sz w:val="28"/>
          <w:szCs w:val="28"/>
        </w:rPr>
        <w:t>«Ёдвинская средняя общеобразовательная школа»</w:t>
      </w:r>
    </w:p>
    <w:p w14:paraId="7D555562" w14:textId="77777777" w:rsidR="00AB22DC" w:rsidRDefault="00AB22DC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B99C44" w14:textId="77777777" w:rsidR="00AB22DC" w:rsidRDefault="00AB22DC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D97B817" w14:textId="77777777" w:rsidR="00E94463" w:rsidRDefault="00E94463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1AA8C7" w14:textId="77777777" w:rsidR="00C65173" w:rsidRDefault="00C65173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4394D14" w14:textId="77777777" w:rsidR="00E94463" w:rsidRDefault="00E94463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ACCCB8" w14:textId="4D40ACBD" w:rsidR="00AB22DC" w:rsidRPr="00ED5434" w:rsidRDefault="00ED5434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434">
        <w:rPr>
          <w:rFonts w:ascii="Times New Roman" w:hAnsi="Times New Roman" w:cs="Times New Roman"/>
          <w:sz w:val="28"/>
          <w:szCs w:val="28"/>
        </w:rPr>
        <w:t>Республиканский</w:t>
      </w:r>
      <w:r w:rsidR="00AB22DC" w:rsidRPr="00ED5434">
        <w:rPr>
          <w:rFonts w:ascii="Times New Roman" w:hAnsi="Times New Roman" w:cs="Times New Roman"/>
          <w:sz w:val="28"/>
          <w:szCs w:val="28"/>
        </w:rPr>
        <w:t xml:space="preserve"> конкурс «</w:t>
      </w:r>
      <w:r w:rsidRPr="00ED5434">
        <w:rPr>
          <w:rFonts w:ascii="Times New Roman" w:hAnsi="Times New Roman" w:cs="Times New Roman"/>
          <w:sz w:val="28"/>
          <w:szCs w:val="28"/>
        </w:rPr>
        <w:t>Агро</w:t>
      </w:r>
      <w:r w:rsidR="00AB22DC" w:rsidRPr="00ED5434">
        <w:rPr>
          <w:rFonts w:ascii="Times New Roman" w:hAnsi="Times New Roman" w:cs="Times New Roman"/>
          <w:sz w:val="28"/>
          <w:szCs w:val="28"/>
        </w:rPr>
        <w:t>»</w:t>
      </w:r>
    </w:p>
    <w:p w14:paraId="54C64BA3" w14:textId="02CDF01A" w:rsidR="00ED5434" w:rsidRPr="00ED5434" w:rsidRDefault="00ED5434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434">
        <w:rPr>
          <w:rFonts w:ascii="Times New Roman" w:hAnsi="Times New Roman" w:cs="Times New Roman"/>
          <w:sz w:val="28"/>
          <w:szCs w:val="28"/>
        </w:rPr>
        <w:t>Название направления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ED5434">
        <w:rPr>
          <w:rFonts w:ascii="Times New Roman" w:hAnsi="Times New Roman" w:cs="Times New Roman"/>
          <w:sz w:val="28"/>
          <w:szCs w:val="28"/>
        </w:rPr>
        <w:tab/>
        <w:t>«Юный аграрий»</w:t>
      </w:r>
    </w:p>
    <w:p w14:paraId="56509018" w14:textId="44555F6F" w:rsidR="00ED5434" w:rsidRPr="00ED5434" w:rsidRDefault="00ED5434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434">
        <w:rPr>
          <w:rFonts w:ascii="Times New Roman" w:hAnsi="Times New Roman" w:cs="Times New Roman"/>
          <w:sz w:val="28"/>
          <w:szCs w:val="28"/>
        </w:rPr>
        <w:t>Номинация</w:t>
      </w:r>
      <w:r w:rsidRPr="00ED543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ED5434">
        <w:rPr>
          <w:rFonts w:ascii="Times New Roman" w:hAnsi="Times New Roman" w:cs="Times New Roman"/>
          <w:sz w:val="28"/>
          <w:szCs w:val="28"/>
        </w:rPr>
        <w:t>«Юные Тимирязевцы»</w:t>
      </w:r>
      <w:r w:rsidR="008B0752">
        <w:rPr>
          <w:rFonts w:ascii="Times New Roman" w:hAnsi="Times New Roman" w:cs="Times New Roman"/>
          <w:sz w:val="28"/>
          <w:szCs w:val="28"/>
        </w:rPr>
        <w:t>.</w:t>
      </w:r>
      <w:r w:rsidR="008B0752" w:rsidRPr="008B0752">
        <w:rPr>
          <w:rFonts w:ascii="Times New Roman" w:hAnsi="Times New Roman" w:cs="Times New Roman"/>
          <w:sz w:val="28"/>
          <w:szCs w:val="28"/>
        </w:rPr>
        <w:t xml:space="preserve"> </w:t>
      </w:r>
      <w:r w:rsidR="008B0752" w:rsidRPr="00ED5434">
        <w:rPr>
          <w:rFonts w:ascii="Times New Roman" w:hAnsi="Times New Roman" w:cs="Times New Roman"/>
          <w:sz w:val="28"/>
          <w:szCs w:val="28"/>
        </w:rPr>
        <w:t>«Царство цветов»</w:t>
      </w:r>
    </w:p>
    <w:p w14:paraId="6BB4C76D" w14:textId="7AF04077" w:rsidR="00ED5434" w:rsidRPr="00ED5434" w:rsidRDefault="00ED5434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5434">
        <w:rPr>
          <w:rFonts w:ascii="Times New Roman" w:hAnsi="Times New Roman" w:cs="Times New Roman"/>
          <w:sz w:val="28"/>
          <w:szCs w:val="28"/>
        </w:rPr>
        <w:t>Название работы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4A77B8">
        <w:rPr>
          <w:rFonts w:ascii="Times New Roman" w:hAnsi="Times New Roman" w:cs="Times New Roman"/>
          <w:sz w:val="28"/>
          <w:szCs w:val="28"/>
        </w:rPr>
        <w:t>«</w:t>
      </w:r>
      <w:r w:rsidR="004A77B8" w:rsidRPr="004A77B8">
        <w:rPr>
          <w:rFonts w:ascii="Times New Roman" w:hAnsi="Times New Roman" w:cs="Times New Roman"/>
          <w:sz w:val="28"/>
          <w:szCs w:val="28"/>
        </w:rPr>
        <w:t>Живые краски школьного двора</w:t>
      </w:r>
      <w:r w:rsidR="004A77B8">
        <w:rPr>
          <w:rFonts w:ascii="Times New Roman" w:hAnsi="Times New Roman" w:cs="Times New Roman"/>
          <w:sz w:val="28"/>
          <w:szCs w:val="28"/>
        </w:rPr>
        <w:t>»</w:t>
      </w:r>
    </w:p>
    <w:p w14:paraId="17A04867" w14:textId="77777777" w:rsidR="00AB22DC" w:rsidRDefault="00AB22DC" w:rsidP="00BF400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B0663FE" w14:textId="77777777" w:rsidR="00AB22DC" w:rsidRDefault="00AB22DC" w:rsidP="00BF400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F197FA9" w14:textId="77777777" w:rsidR="00C65173" w:rsidRDefault="00C65173" w:rsidP="00BF400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97DD67" w14:textId="77777777" w:rsidR="00C65173" w:rsidRDefault="00C65173" w:rsidP="00BF400A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249490F" w14:textId="77777777" w:rsidR="00C65173" w:rsidRDefault="00C65173" w:rsidP="00C65173">
      <w:pPr>
        <w:spacing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3F36F98A" w14:textId="294197F6" w:rsidR="00AB22DC" w:rsidRDefault="00AB22DC" w:rsidP="00C65173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AB22DC">
        <w:rPr>
          <w:rFonts w:ascii="Times New Roman" w:hAnsi="Times New Roman" w:cs="Times New Roman"/>
          <w:sz w:val="28"/>
          <w:szCs w:val="28"/>
        </w:rPr>
        <w:t>Работ</w:t>
      </w:r>
      <w:r w:rsidR="00ED5434">
        <w:rPr>
          <w:rFonts w:ascii="Times New Roman" w:hAnsi="Times New Roman" w:cs="Times New Roman"/>
          <w:sz w:val="28"/>
          <w:szCs w:val="28"/>
        </w:rPr>
        <w:t>у</w:t>
      </w:r>
      <w:r w:rsidRPr="00AB22DC">
        <w:rPr>
          <w:rFonts w:ascii="Times New Roman" w:hAnsi="Times New Roman" w:cs="Times New Roman"/>
          <w:sz w:val="28"/>
          <w:szCs w:val="28"/>
        </w:rPr>
        <w:t xml:space="preserve"> выполнил учащи</w:t>
      </w:r>
      <w:r w:rsidR="00ED5434">
        <w:rPr>
          <w:rFonts w:ascii="Times New Roman" w:hAnsi="Times New Roman" w:cs="Times New Roman"/>
          <w:sz w:val="28"/>
          <w:szCs w:val="28"/>
        </w:rPr>
        <w:t>й</w:t>
      </w:r>
      <w:r w:rsidRPr="00AB22DC">
        <w:rPr>
          <w:rFonts w:ascii="Times New Roman" w:hAnsi="Times New Roman" w:cs="Times New Roman"/>
          <w:sz w:val="28"/>
          <w:szCs w:val="28"/>
        </w:rPr>
        <w:t xml:space="preserve">ся </w:t>
      </w:r>
      <w:r>
        <w:rPr>
          <w:rFonts w:ascii="Times New Roman" w:hAnsi="Times New Roman" w:cs="Times New Roman"/>
          <w:sz w:val="28"/>
          <w:szCs w:val="28"/>
        </w:rPr>
        <w:t xml:space="preserve">6 класса </w:t>
      </w:r>
    </w:p>
    <w:p w14:paraId="3B0FFD1F" w14:textId="2A15763D" w:rsidR="00AB22DC" w:rsidRPr="00AB22DC" w:rsidRDefault="00AB22DC" w:rsidP="00C65173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МОУ «Ёдвинская СОШ»</w:t>
      </w:r>
    </w:p>
    <w:p w14:paraId="6F6E6DDE" w14:textId="3AF8DA23" w:rsidR="00AB22DC" w:rsidRPr="00AB22DC" w:rsidRDefault="00ED5434" w:rsidP="00C65173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Щербань Степан</w:t>
      </w:r>
    </w:p>
    <w:p w14:paraId="7A5F046A" w14:textId="77777777" w:rsidR="00ED5434" w:rsidRDefault="00ED5434" w:rsidP="00C65173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ED5434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434">
        <w:rPr>
          <w:rFonts w:ascii="Times New Roman" w:hAnsi="Times New Roman" w:cs="Times New Roman"/>
          <w:sz w:val="28"/>
          <w:szCs w:val="28"/>
        </w:rPr>
        <w:t>работы</w:t>
      </w:r>
      <w:r w:rsidRPr="00ED5434">
        <w:rPr>
          <w:rFonts w:ascii="Times New Roman" w:hAnsi="Times New Roman" w:cs="Times New Roman"/>
          <w:sz w:val="28"/>
          <w:szCs w:val="28"/>
        </w:rPr>
        <w:tab/>
      </w:r>
    </w:p>
    <w:p w14:paraId="6233935E" w14:textId="76337ADE" w:rsidR="00ED5434" w:rsidRPr="00ED5434" w:rsidRDefault="00ED5434" w:rsidP="00C65173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ED5434">
        <w:rPr>
          <w:rFonts w:ascii="Times New Roman" w:hAnsi="Times New Roman" w:cs="Times New Roman"/>
          <w:sz w:val="28"/>
          <w:szCs w:val="28"/>
        </w:rPr>
        <w:t>Слободянюк Олег Михайлович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E9C7A6D" w14:textId="5705DD0B" w:rsidR="00ED5434" w:rsidRDefault="00ED5434" w:rsidP="00C65173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D5434">
        <w:rPr>
          <w:rFonts w:ascii="Times New Roman" w:hAnsi="Times New Roman" w:cs="Times New Roman"/>
          <w:sz w:val="28"/>
          <w:szCs w:val="28"/>
        </w:rPr>
        <w:t xml:space="preserve">читель труда (технологии) </w:t>
      </w:r>
    </w:p>
    <w:p w14:paraId="1EDD4654" w14:textId="454EAEE3" w:rsidR="00AB22DC" w:rsidRDefault="00ED5434" w:rsidP="00C65173">
      <w:pPr>
        <w:spacing w:after="0"/>
        <w:ind w:left="4536"/>
        <w:rPr>
          <w:rFonts w:ascii="Times New Roman" w:hAnsi="Times New Roman" w:cs="Times New Roman"/>
          <w:sz w:val="28"/>
          <w:szCs w:val="28"/>
        </w:rPr>
      </w:pPr>
      <w:r w:rsidRPr="00ED5434">
        <w:rPr>
          <w:rFonts w:ascii="Times New Roman" w:hAnsi="Times New Roman" w:cs="Times New Roman"/>
          <w:sz w:val="28"/>
          <w:szCs w:val="28"/>
        </w:rPr>
        <w:t>МОУ «Ёдвинская СОШ»</w:t>
      </w:r>
    </w:p>
    <w:p w14:paraId="29DFBAC4" w14:textId="77777777" w:rsidR="00AB22DC" w:rsidRDefault="00AB22DC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70CB82A" w14:textId="77777777" w:rsidR="00AB22DC" w:rsidRDefault="00AB22DC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01D743" w14:textId="77777777" w:rsidR="00AB22DC" w:rsidRDefault="00AB22DC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ABDB0F" w14:textId="77777777" w:rsidR="00AB22DC" w:rsidRDefault="00AB22DC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FFD7B8" w14:textId="77777777" w:rsidR="00AB22DC" w:rsidRDefault="00553831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пст</w:t>
      </w:r>
      <w:proofErr w:type="spellEnd"/>
      <w:r>
        <w:rPr>
          <w:rFonts w:ascii="Times New Roman" w:hAnsi="Times New Roman" w:cs="Times New Roman"/>
          <w:sz w:val="28"/>
          <w:szCs w:val="28"/>
        </w:rPr>
        <w:t>. Ёдва</w:t>
      </w:r>
    </w:p>
    <w:p w14:paraId="70037EB0" w14:textId="466491EF" w:rsidR="00AB22DC" w:rsidRDefault="00AB22DC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B22DC">
        <w:rPr>
          <w:rFonts w:ascii="Times New Roman" w:hAnsi="Times New Roman" w:cs="Times New Roman"/>
          <w:sz w:val="28"/>
          <w:szCs w:val="28"/>
        </w:rPr>
        <w:t>202</w:t>
      </w:r>
      <w:r w:rsidR="00ED5434">
        <w:rPr>
          <w:rFonts w:ascii="Times New Roman" w:hAnsi="Times New Roman" w:cs="Times New Roman"/>
          <w:sz w:val="28"/>
          <w:szCs w:val="28"/>
        </w:rPr>
        <w:t>4</w:t>
      </w:r>
      <w:r w:rsidRPr="00AB22DC">
        <w:rPr>
          <w:rFonts w:ascii="Times New Roman" w:hAnsi="Times New Roman" w:cs="Times New Roman"/>
          <w:sz w:val="28"/>
          <w:szCs w:val="28"/>
        </w:rPr>
        <w:t>-202</w:t>
      </w:r>
      <w:r w:rsidR="00ED5434">
        <w:rPr>
          <w:rFonts w:ascii="Times New Roman" w:hAnsi="Times New Roman" w:cs="Times New Roman"/>
          <w:sz w:val="28"/>
          <w:szCs w:val="28"/>
        </w:rPr>
        <w:t>5</w:t>
      </w:r>
      <w:r w:rsidRPr="00AB22DC">
        <w:rPr>
          <w:rFonts w:ascii="Times New Roman" w:hAnsi="Times New Roman" w:cs="Times New Roman"/>
          <w:sz w:val="28"/>
          <w:szCs w:val="28"/>
        </w:rPr>
        <w:t xml:space="preserve"> </w:t>
      </w:r>
      <w:r w:rsidR="00ED5434">
        <w:rPr>
          <w:rFonts w:ascii="Times New Roman" w:hAnsi="Times New Roman" w:cs="Times New Roman"/>
          <w:sz w:val="28"/>
          <w:szCs w:val="28"/>
        </w:rPr>
        <w:t>учебный год</w:t>
      </w:r>
    </w:p>
    <w:p w14:paraId="367772F8" w14:textId="77777777" w:rsidR="00B84710" w:rsidRDefault="00B84710" w:rsidP="00C6517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A1A7C0F" w14:textId="77777777" w:rsidR="004A77B8" w:rsidRDefault="004A77B8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06755683"/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1516395F" w14:textId="77777777" w:rsidR="004A77B8" w:rsidRDefault="004A77B8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 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.2</w:t>
      </w:r>
    </w:p>
    <w:p w14:paraId="10A3B6E6" w14:textId="77777777" w:rsidR="004A77B8" w:rsidRDefault="004A77B8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…………………………………………………………………………3</w:t>
      </w:r>
    </w:p>
    <w:p w14:paraId="73AC50AC" w14:textId="77777777" w:rsidR="004A77B8" w:rsidRDefault="004A77B8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Теоретическая  часть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4</w:t>
      </w:r>
    </w:p>
    <w:p w14:paraId="349FBC63" w14:textId="77777777" w:rsidR="004A77B8" w:rsidRDefault="004A77B8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 ………………………………………………………………5</w:t>
      </w:r>
    </w:p>
    <w:p w14:paraId="6F0AFD00" w14:textId="4485B2B5" w:rsidR="004A77B8" w:rsidRDefault="004A77B8" w:rsidP="00BF400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Заключение ………………………………………………………………………</w:t>
      </w:r>
      <w:r w:rsidR="005B2818">
        <w:rPr>
          <w:rFonts w:ascii="Times New Roman" w:hAnsi="Times New Roman" w:cs="Times New Roman"/>
          <w:bCs/>
          <w:sz w:val="28"/>
          <w:szCs w:val="28"/>
        </w:rPr>
        <w:t>6</w:t>
      </w:r>
    </w:p>
    <w:p w14:paraId="1398DD71" w14:textId="2F16CF77" w:rsidR="004A77B8" w:rsidRDefault="004A77B8" w:rsidP="00BF400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Список литературы ………………………………………………………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5B2818">
        <w:rPr>
          <w:rFonts w:ascii="Times New Roman" w:hAnsi="Times New Roman" w:cs="Times New Roman"/>
          <w:bCs/>
          <w:sz w:val="28"/>
          <w:szCs w:val="28"/>
        </w:rPr>
        <w:t>6</w:t>
      </w:r>
    </w:p>
    <w:p w14:paraId="6A73F604" w14:textId="43BCA048" w:rsidR="004A77B8" w:rsidRPr="00416E0F" w:rsidRDefault="004A77B8" w:rsidP="00BF400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Приложение ………………………………………………………………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…….</w:t>
      </w:r>
      <w:proofErr w:type="gramEnd"/>
      <w:r w:rsidR="005B2818">
        <w:rPr>
          <w:rFonts w:ascii="Times New Roman" w:hAnsi="Times New Roman" w:cs="Times New Roman"/>
          <w:bCs/>
          <w:sz w:val="28"/>
          <w:szCs w:val="28"/>
        </w:rPr>
        <w:t>7</w:t>
      </w:r>
    </w:p>
    <w:bookmarkEnd w:id="0"/>
    <w:p w14:paraId="71126786" w14:textId="77777777" w:rsidR="004A77B8" w:rsidRDefault="004A77B8" w:rsidP="00BF400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2025C4" w14:textId="2DD21F95" w:rsidR="006B7317" w:rsidRPr="008B0752" w:rsidRDefault="006B7317" w:rsidP="00BF400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52">
        <w:rPr>
          <w:rFonts w:ascii="Times New Roman" w:hAnsi="Times New Roman" w:cs="Times New Roman"/>
          <w:b/>
          <w:bCs/>
          <w:sz w:val="28"/>
          <w:szCs w:val="28"/>
        </w:rPr>
        <w:t xml:space="preserve">Аннотация </w:t>
      </w:r>
    </w:p>
    <w:p w14:paraId="5673249B" w14:textId="1CF1139D" w:rsidR="00E94463" w:rsidRPr="00E94463" w:rsidRDefault="00E94463" w:rsidP="00BF400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4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4A77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A77B8" w:rsidRPr="004A77B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Живые краски школьного двора</w:t>
      </w:r>
      <w:r w:rsidR="004A7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E94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 на изучение процесса выращивания цветочных культур из семян. В ходе работы были избраны несколько видов цветов, которые были посажены в подготовленную почву с соблюдением требований к освещению, температуре и поливу. Основные этапы проекта включали посадку семян, наблюдение за прорастанием и развитием растений, </w:t>
      </w:r>
      <w:r w:rsidR="00BF40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грунта для рассады, высаживание рассады на школьные клумбы, </w:t>
      </w:r>
      <w:r w:rsidRPr="00E9446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уход за ними до цветения.</w:t>
      </w:r>
    </w:p>
    <w:p w14:paraId="64E0F9CB" w14:textId="678A25EE" w:rsidR="008B0752" w:rsidRDefault="00E94463" w:rsidP="00BF400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D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  <w:r w:rsidRPr="00E944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получить практические навыки в выращивании растений и понять условия, необходимые для успешного роста цветов. Проект способствует развитию экологической культуры и ответственности за природу.</w:t>
      </w:r>
    </w:p>
    <w:p w14:paraId="45BCC16D" w14:textId="1D8B774B" w:rsidR="006B7317" w:rsidRDefault="006B7317" w:rsidP="00BF40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7317">
        <w:rPr>
          <w:rFonts w:ascii="Times New Roman" w:hAnsi="Times New Roman" w:cs="Times New Roman"/>
          <w:sz w:val="28"/>
          <w:szCs w:val="28"/>
        </w:rPr>
        <w:t>Работа состоит из нескольких частей: аннотации, введение, теоретическая часть</w:t>
      </w:r>
      <w:r w:rsidR="00F700A5">
        <w:rPr>
          <w:rFonts w:ascii="Times New Roman" w:hAnsi="Times New Roman" w:cs="Times New Roman"/>
          <w:sz w:val="28"/>
          <w:szCs w:val="28"/>
        </w:rPr>
        <w:t>, практическая часть, заключение</w:t>
      </w:r>
      <w:r w:rsidRPr="006B73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C5A317" w14:textId="37E658DA" w:rsidR="005B2818" w:rsidRPr="006B7317" w:rsidRDefault="005B2818" w:rsidP="00BF40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проекта</w:t>
      </w:r>
      <w:r w:rsidR="00E813D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сентябрь 2024 г.- июнь 2025 г.</w:t>
      </w:r>
    </w:p>
    <w:p w14:paraId="2E220E73" w14:textId="77777777" w:rsidR="00416E0F" w:rsidRDefault="00416E0F" w:rsidP="00BF400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B911A28" w14:textId="77777777" w:rsidR="00416E0F" w:rsidRPr="00416E0F" w:rsidRDefault="00416E0F" w:rsidP="00BF400A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A55C34" w14:textId="77777777" w:rsidR="00416E0F" w:rsidRDefault="00416E0F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CF117B" w14:textId="77777777" w:rsidR="00416E0F" w:rsidRDefault="00416E0F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4DE6650" w14:textId="77777777" w:rsidR="00416E0F" w:rsidRDefault="00416E0F" w:rsidP="00BF400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BE7794" w14:textId="77777777" w:rsidR="00B84710" w:rsidRDefault="00B84710" w:rsidP="00BF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4AE6E1" w14:textId="77777777" w:rsidR="00E813D8" w:rsidRDefault="00E813D8" w:rsidP="00BF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066C947" w14:textId="77777777" w:rsidR="00A91D7A" w:rsidRPr="00416E0F" w:rsidRDefault="00A91D7A" w:rsidP="00BF40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E0F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14:paraId="2C9B1671" w14:textId="77777777" w:rsidR="00717D0F" w:rsidRDefault="00A91D7A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Наша школа с 2013 года занимается благоустройством пришкольного участка. </w:t>
      </w:r>
      <w:r w:rsidR="005A704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 это время было посажено много видов цветов. Лучше всего в наших северных условиях растут цветут бархатцы, петунии</w:t>
      </w:r>
      <w:r w:rsidR="00D56A09">
        <w:rPr>
          <w:rFonts w:ascii="Times New Roman" w:hAnsi="Times New Roman" w:cs="Times New Roman"/>
          <w:sz w:val="28"/>
          <w:szCs w:val="28"/>
        </w:rPr>
        <w:t>, флоксы</w:t>
      </w:r>
      <w:r>
        <w:rPr>
          <w:rFonts w:ascii="Times New Roman" w:hAnsi="Times New Roman" w:cs="Times New Roman"/>
          <w:sz w:val="28"/>
          <w:szCs w:val="28"/>
        </w:rPr>
        <w:t xml:space="preserve"> и астры. </w:t>
      </w:r>
      <w:r w:rsidR="004A77B8">
        <w:rPr>
          <w:rFonts w:ascii="Times New Roman" w:hAnsi="Times New Roman" w:cs="Times New Roman"/>
          <w:sz w:val="28"/>
          <w:szCs w:val="28"/>
        </w:rPr>
        <w:t>В 2024-2025 учебном году на базе Центра «Точка роста» началась реализация программы «</w:t>
      </w:r>
      <w:proofErr w:type="spellStart"/>
      <w:r w:rsidR="004A77B8">
        <w:rPr>
          <w:rFonts w:ascii="Times New Roman" w:hAnsi="Times New Roman" w:cs="Times New Roman"/>
          <w:sz w:val="28"/>
          <w:szCs w:val="28"/>
        </w:rPr>
        <w:t>Экостанция</w:t>
      </w:r>
      <w:proofErr w:type="spellEnd"/>
      <w:r w:rsidR="004A77B8">
        <w:rPr>
          <w:rFonts w:ascii="Times New Roman" w:hAnsi="Times New Roman" w:cs="Times New Roman"/>
          <w:sz w:val="28"/>
          <w:szCs w:val="28"/>
        </w:rPr>
        <w:t>» и нам</w:t>
      </w:r>
      <w:r w:rsidR="00717D0F">
        <w:rPr>
          <w:rFonts w:ascii="Times New Roman" w:hAnsi="Times New Roman" w:cs="Times New Roman"/>
          <w:sz w:val="28"/>
          <w:szCs w:val="28"/>
        </w:rPr>
        <w:t>,</w:t>
      </w:r>
      <w:r w:rsidR="004A77B8">
        <w:rPr>
          <w:rFonts w:ascii="Times New Roman" w:hAnsi="Times New Roman" w:cs="Times New Roman"/>
          <w:sz w:val="28"/>
          <w:szCs w:val="28"/>
        </w:rPr>
        <w:t xml:space="preserve"> ученикам 5 класса</w:t>
      </w:r>
      <w:r w:rsidR="00717D0F">
        <w:rPr>
          <w:rFonts w:ascii="Times New Roman" w:hAnsi="Times New Roman" w:cs="Times New Roman"/>
          <w:sz w:val="28"/>
          <w:szCs w:val="28"/>
        </w:rPr>
        <w:t>,</w:t>
      </w:r>
      <w:r w:rsidR="004A77B8">
        <w:rPr>
          <w:rFonts w:ascii="Times New Roman" w:hAnsi="Times New Roman" w:cs="Times New Roman"/>
          <w:sz w:val="28"/>
          <w:szCs w:val="28"/>
        </w:rPr>
        <w:t xml:space="preserve"> предложили записаться на курс. С учителем мы решили </w:t>
      </w:r>
      <w:r w:rsidR="00C21564">
        <w:rPr>
          <w:rFonts w:ascii="Times New Roman" w:hAnsi="Times New Roman" w:cs="Times New Roman"/>
          <w:sz w:val="28"/>
          <w:szCs w:val="28"/>
        </w:rPr>
        <w:t>научиться</w:t>
      </w:r>
      <w:r w:rsidR="004A77B8" w:rsidRPr="004A77B8">
        <w:rPr>
          <w:rFonts w:ascii="Times New Roman" w:hAnsi="Times New Roman" w:cs="Times New Roman"/>
          <w:sz w:val="28"/>
          <w:szCs w:val="28"/>
        </w:rPr>
        <w:t xml:space="preserve"> выращива</w:t>
      </w:r>
      <w:r w:rsidR="00C21564">
        <w:rPr>
          <w:rFonts w:ascii="Times New Roman" w:hAnsi="Times New Roman" w:cs="Times New Roman"/>
          <w:sz w:val="28"/>
          <w:szCs w:val="28"/>
        </w:rPr>
        <w:t>ть</w:t>
      </w:r>
      <w:r w:rsidR="004A77B8" w:rsidRPr="004A77B8">
        <w:rPr>
          <w:rFonts w:ascii="Times New Roman" w:hAnsi="Times New Roman" w:cs="Times New Roman"/>
          <w:sz w:val="28"/>
          <w:szCs w:val="28"/>
        </w:rPr>
        <w:t xml:space="preserve"> сельскохозяйственны</w:t>
      </w:r>
      <w:r w:rsidR="00717D0F">
        <w:rPr>
          <w:rFonts w:ascii="Times New Roman" w:hAnsi="Times New Roman" w:cs="Times New Roman"/>
          <w:sz w:val="28"/>
          <w:szCs w:val="28"/>
        </w:rPr>
        <w:t>е</w:t>
      </w:r>
      <w:r w:rsidR="004A77B8" w:rsidRPr="004A77B8">
        <w:rPr>
          <w:rFonts w:ascii="Times New Roman" w:hAnsi="Times New Roman" w:cs="Times New Roman"/>
          <w:sz w:val="28"/>
          <w:szCs w:val="28"/>
        </w:rPr>
        <w:t xml:space="preserve"> овощны</w:t>
      </w:r>
      <w:r w:rsidR="00717D0F">
        <w:rPr>
          <w:rFonts w:ascii="Times New Roman" w:hAnsi="Times New Roman" w:cs="Times New Roman"/>
          <w:sz w:val="28"/>
          <w:szCs w:val="28"/>
        </w:rPr>
        <w:t>е</w:t>
      </w:r>
      <w:r w:rsidR="00C2156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C21564">
        <w:rPr>
          <w:rFonts w:ascii="Times New Roman" w:hAnsi="Times New Roman" w:cs="Times New Roman"/>
          <w:sz w:val="28"/>
          <w:szCs w:val="28"/>
        </w:rPr>
        <w:t>микрозелень</w:t>
      </w:r>
      <w:proofErr w:type="spellEnd"/>
      <w:r w:rsidR="00C21564">
        <w:rPr>
          <w:rFonts w:ascii="Times New Roman" w:hAnsi="Times New Roman" w:cs="Times New Roman"/>
          <w:sz w:val="28"/>
          <w:szCs w:val="28"/>
        </w:rPr>
        <w:t>)</w:t>
      </w:r>
      <w:r w:rsidR="004A77B8" w:rsidRPr="004A77B8">
        <w:rPr>
          <w:rFonts w:ascii="Times New Roman" w:hAnsi="Times New Roman" w:cs="Times New Roman"/>
          <w:sz w:val="28"/>
          <w:szCs w:val="28"/>
        </w:rPr>
        <w:t xml:space="preserve"> и цветочно-декоративны</w:t>
      </w:r>
      <w:r w:rsidR="00717D0F">
        <w:rPr>
          <w:rFonts w:ascii="Times New Roman" w:hAnsi="Times New Roman" w:cs="Times New Roman"/>
          <w:sz w:val="28"/>
          <w:szCs w:val="28"/>
        </w:rPr>
        <w:t>е</w:t>
      </w:r>
      <w:r w:rsidR="004A77B8" w:rsidRPr="004A77B8">
        <w:rPr>
          <w:rFonts w:ascii="Times New Roman" w:hAnsi="Times New Roman" w:cs="Times New Roman"/>
          <w:sz w:val="28"/>
          <w:szCs w:val="28"/>
        </w:rPr>
        <w:t xml:space="preserve"> культур</w:t>
      </w:r>
      <w:r w:rsidR="00717D0F">
        <w:rPr>
          <w:rFonts w:ascii="Times New Roman" w:hAnsi="Times New Roman" w:cs="Times New Roman"/>
          <w:sz w:val="28"/>
          <w:szCs w:val="28"/>
        </w:rPr>
        <w:t>ы</w:t>
      </w:r>
      <w:r w:rsidR="004A77B8" w:rsidRPr="004A77B8">
        <w:rPr>
          <w:rFonts w:ascii="Times New Roman" w:hAnsi="Times New Roman" w:cs="Times New Roman"/>
          <w:sz w:val="28"/>
          <w:szCs w:val="28"/>
        </w:rPr>
        <w:t xml:space="preserve"> в защищенном грунте на гидропонных установках</w:t>
      </w:r>
      <w:r w:rsidR="00C21564">
        <w:rPr>
          <w:rFonts w:ascii="Times New Roman" w:hAnsi="Times New Roman" w:cs="Times New Roman"/>
          <w:sz w:val="28"/>
          <w:szCs w:val="28"/>
        </w:rPr>
        <w:t xml:space="preserve"> и в открытом грунте</w:t>
      </w:r>
      <w:r w:rsidR="004A77B8" w:rsidRPr="004A77B8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D706345" w14:textId="2B81C624" w:rsidR="00A91D7A" w:rsidRDefault="00A91D7A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A77B8">
        <w:rPr>
          <w:rFonts w:ascii="Times New Roman" w:hAnsi="Times New Roman" w:cs="Times New Roman"/>
          <w:sz w:val="28"/>
          <w:szCs w:val="28"/>
        </w:rPr>
        <w:t>прошлом</w:t>
      </w:r>
      <w:r>
        <w:rPr>
          <w:rFonts w:ascii="Times New Roman" w:hAnsi="Times New Roman" w:cs="Times New Roman"/>
          <w:sz w:val="28"/>
          <w:szCs w:val="28"/>
        </w:rPr>
        <w:t xml:space="preserve"> году было очень благоприятное лето. И впервые мы смогли собрать семена всех цветов, что были посажены. </w:t>
      </w:r>
    </w:p>
    <w:p w14:paraId="59FF3060" w14:textId="35A6CCA3" w:rsidR="00C21564" w:rsidRDefault="00C21564" w:rsidP="00BF400A">
      <w:pPr>
        <w:pStyle w:val="a3"/>
        <w:spacing w:after="0"/>
        <w:rPr>
          <w:rFonts w:eastAsia="Calibri"/>
          <w:b/>
          <w:sz w:val="28"/>
          <w:szCs w:val="28"/>
          <w:lang w:eastAsia="en-US"/>
        </w:rPr>
      </w:pPr>
      <w:r w:rsidRPr="00C21564">
        <w:rPr>
          <w:rFonts w:eastAsia="Calibri"/>
          <w:b/>
          <w:sz w:val="28"/>
          <w:szCs w:val="28"/>
          <w:lang w:eastAsia="en-US"/>
        </w:rPr>
        <w:t xml:space="preserve">Объект исследования: </w:t>
      </w:r>
      <w:r w:rsidRPr="00C21564">
        <w:rPr>
          <w:rFonts w:eastAsia="Calibri"/>
          <w:bCs/>
          <w:sz w:val="28"/>
          <w:szCs w:val="28"/>
          <w:lang w:eastAsia="en-US"/>
        </w:rPr>
        <w:t>Цветочные культуры, выращиваемые из семян для оформления школьных клумб.</w:t>
      </w:r>
    </w:p>
    <w:p w14:paraId="23C0553D" w14:textId="73103A26" w:rsidR="00C21564" w:rsidRDefault="00E23954" w:rsidP="00BF40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3954">
        <w:rPr>
          <w:b/>
          <w:bCs/>
          <w:sz w:val="28"/>
          <w:szCs w:val="28"/>
        </w:rPr>
        <w:t>Актуальность</w:t>
      </w:r>
      <w:r w:rsidR="00717D0F">
        <w:rPr>
          <w:b/>
          <w:bCs/>
          <w:sz w:val="28"/>
          <w:szCs w:val="28"/>
        </w:rPr>
        <w:t>:</w:t>
      </w:r>
      <w:r w:rsidRPr="00E23954">
        <w:rPr>
          <w:sz w:val="28"/>
          <w:szCs w:val="28"/>
        </w:rPr>
        <w:t xml:space="preserve"> </w:t>
      </w:r>
      <w:r w:rsidR="00C21564" w:rsidRPr="00C21564">
        <w:rPr>
          <w:sz w:val="28"/>
          <w:szCs w:val="28"/>
        </w:rPr>
        <w:t xml:space="preserve">Создание красивых и ухоженных клумб на территории школы способствует улучшению эстетики окружающей среды, развивает у учащихся чувство ответственности и бережного отношения к природе. В условиях </w:t>
      </w:r>
      <w:r w:rsidR="00717D0F">
        <w:rPr>
          <w:sz w:val="28"/>
          <w:szCs w:val="28"/>
        </w:rPr>
        <w:t>нашего посёлка</w:t>
      </w:r>
      <w:r w:rsidR="00C21564" w:rsidRPr="00C21564">
        <w:rPr>
          <w:sz w:val="28"/>
          <w:szCs w:val="28"/>
        </w:rPr>
        <w:t xml:space="preserve"> зелёные уголки становятся важными элементами для формирования экологической культуры школьников.</w:t>
      </w:r>
    </w:p>
    <w:p w14:paraId="2FFDC622" w14:textId="77777777" w:rsidR="00C21564" w:rsidRDefault="00C21564" w:rsidP="00BF400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59A5E431" w14:textId="135C3886" w:rsidR="00C21564" w:rsidRDefault="00E23954" w:rsidP="00BF400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23954">
        <w:rPr>
          <w:b/>
          <w:bCs/>
          <w:sz w:val="28"/>
          <w:szCs w:val="28"/>
        </w:rPr>
        <w:t>Гипотеза</w:t>
      </w:r>
      <w:proofErr w:type="gramStart"/>
      <w:r w:rsidRPr="00E23954">
        <w:rPr>
          <w:b/>
          <w:bCs/>
          <w:sz w:val="28"/>
          <w:szCs w:val="28"/>
        </w:rPr>
        <w:t>:</w:t>
      </w:r>
      <w:r w:rsidR="00C21564">
        <w:rPr>
          <w:sz w:val="28"/>
          <w:szCs w:val="28"/>
        </w:rPr>
        <w:t xml:space="preserve"> </w:t>
      </w:r>
      <w:r w:rsidR="00C21564" w:rsidRPr="00C21564">
        <w:rPr>
          <w:sz w:val="28"/>
          <w:szCs w:val="28"/>
        </w:rPr>
        <w:t>Если</w:t>
      </w:r>
      <w:proofErr w:type="gramEnd"/>
      <w:r w:rsidR="00C21564" w:rsidRPr="00C21564">
        <w:rPr>
          <w:sz w:val="28"/>
          <w:szCs w:val="28"/>
        </w:rPr>
        <w:t xml:space="preserve"> обеспечить правильный подбор цветов и условия для их выращивания, то можно вырастить здоровые цветы, которые успешно украсят школьный двор и повысят интерес учеников к уходу за растениями.</w:t>
      </w:r>
    </w:p>
    <w:p w14:paraId="6CC4CEAD" w14:textId="77777777" w:rsidR="00C21564" w:rsidRDefault="00C21564" w:rsidP="00BF400A">
      <w:pPr>
        <w:pStyle w:val="a3"/>
        <w:spacing w:before="0" w:beforeAutospacing="0" w:after="0" w:afterAutospacing="0"/>
        <w:rPr>
          <w:sz w:val="28"/>
          <w:szCs w:val="28"/>
        </w:rPr>
      </w:pPr>
    </w:p>
    <w:p w14:paraId="45B64C9A" w14:textId="11958B8E" w:rsidR="00C21564" w:rsidRPr="00C21564" w:rsidRDefault="00C21564" w:rsidP="00BF40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21564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proofErr w:type="gramStart"/>
      <w:r w:rsidRPr="00C21564">
        <w:rPr>
          <w:rFonts w:ascii="Times New Roman" w:hAnsi="Times New Roman" w:cs="Times New Roman"/>
          <w:b/>
          <w:bCs/>
          <w:sz w:val="28"/>
          <w:szCs w:val="28"/>
        </w:rPr>
        <w:t xml:space="preserve">проекта: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End"/>
      <w:r w:rsidRPr="00C21564">
        <w:rPr>
          <w:rFonts w:ascii="Times New Roman" w:hAnsi="Times New Roman" w:cs="Times New Roman"/>
          <w:sz w:val="28"/>
          <w:szCs w:val="28"/>
        </w:rPr>
        <w:t>Создать красивые цветочные клумбы на территории школы, выращивая цветы из семян, чтобы украсить школьный двор и повысить экологическую культуру учащихся.</w:t>
      </w:r>
    </w:p>
    <w:p w14:paraId="7DA592B3" w14:textId="77777777" w:rsidR="00C21564" w:rsidRPr="00C21564" w:rsidRDefault="00C21564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9C64D" w14:textId="77777777" w:rsidR="00C21564" w:rsidRPr="00717D0F" w:rsidRDefault="00C21564" w:rsidP="00BF40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7D0F">
        <w:rPr>
          <w:rFonts w:ascii="Times New Roman" w:hAnsi="Times New Roman" w:cs="Times New Roman"/>
          <w:b/>
          <w:bCs/>
          <w:sz w:val="28"/>
          <w:szCs w:val="28"/>
        </w:rPr>
        <w:t xml:space="preserve">Задачи:  </w:t>
      </w:r>
    </w:p>
    <w:p w14:paraId="303959C1" w14:textId="7B2F02E7" w:rsidR="00C21564" w:rsidRPr="00C21564" w:rsidRDefault="00717D0F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1564" w:rsidRPr="00C21564">
        <w:rPr>
          <w:rFonts w:ascii="Times New Roman" w:hAnsi="Times New Roman" w:cs="Times New Roman"/>
          <w:sz w:val="28"/>
          <w:szCs w:val="28"/>
        </w:rPr>
        <w:t xml:space="preserve">Выбрать цветочные культуры, подходящие для выращивания в школьных условиях.  </w:t>
      </w:r>
    </w:p>
    <w:p w14:paraId="23351C87" w14:textId="22350FA6" w:rsidR="00C21564" w:rsidRPr="00C21564" w:rsidRDefault="00717D0F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1564" w:rsidRPr="00C21564">
        <w:rPr>
          <w:rFonts w:ascii="Times New Roman" w:hAnsi="Times New Roman" w:cs="Times New Roman"/>
          <w:sz w:val="28"/>
          <w:szCs w:val="28"/>
        </w:rPr>
        <w:t xml:space="preserve">Посадить семена и обеспечить им правильный уход.  </w:t>
      </w:r>
    </w:p>
    <w:p w14:paraId="47943199" w14:textId="117C259F" w:rsidR="00C21564" w:rsidRPr="00C21564" w:rsidRDefault="00717D0F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1564" w:rsidRPr="00C21564">
        <w:rPr>
          <w:rFonts w:ascii="Times New Roman" w:hAnsi="Times New Roman" w:cs="Times New Roman"/>
          <w:sz w:val="28"/>
          <w:szCs w:val="28"/>
        </w:rPr>
        <w:t xml:space="preserve">Организовать регулярный полив и наблюдение за ростом растений.  </w:t>
      </w:r>
    </w:p>
    <w:p w14:paraId="1B3F8A29" w14:textId="521978BC" w:rsidR="00C21564" w:rsidRPr="00C21564" w:rsidRDefault="00717D0F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1564" w:rsidRPr="00C21564">
        <w:rPr>
          <w:rFonts w:ascii="Times New Roman" w:hAnsi="Times New Roman" w:cs="Times New Roman"/>
          <w:sz w:val="28"/>
          <w:szCs w:val="28"/>
        </w:rPr>
        <w:t xml:space="preserve">Оформить клумбы и украсить школьный двор яркими цветами.  </w:t>
      </w:r>
    </w:p>
    <w:p w14:paraId="6FA3F69F" w14:textId="7B3CDAF2" w:rsidR="00C21564" w:rsidRPr="00C21564" w:rsidRDefault="00717D0F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1564" w:rsidRPr="00C21564">
        <w:rPr>
          <w:rFonts w:ascii="Times New Roman" w:hAnsi="Times New Roman" w:cs="Times New Roman"/>
          <w:sz w:val="28"/>
          <w:szCs w:val="28"/>
        </w:rPr>
        <w:t>Вовлечь одноклассников и школьников в уход за растениями.</w:t>
      </w:r>
    </w:p>
    <w:p w14:paraId="003926A7" w14:textId="77777777" w:rsidR="00C21564" w:rsidRPr="00C21564" w:rsidRDefault="00C21564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8C95EF" w14:textId="77777777" w:rsidR="00C21564" w:rsidRPr="00717D0F" w:rsidRDefault="00C21564" w:rsidP="00BF40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7D0F">
        <w:rPr>
          <w:rFonts w:ascii="Times New Roman" w:hAnsi="Times New Roman" w:cs="Times New Roman"/>
          <w:b/>
          <w:bCs/>
          <w:sz w:val="28"/>
          <w:szCs w:val="28"/>
        </w:rPr>
        <w:t xml:space="preserve">Ход работы:  </w:t>
      </w:r>
    </w:p>
    <w:p w14:paraId="4B60AD52" w14:textId="77777777" w:rsidR="00C21564" w:rsidRPr="00C21564" w:rsidRDefault="00C21564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64">
        <w:rPr>
          <w:rFonts w:ascii="Times New Roman" w:hAnsi="Times New Roman" w:cs="Times New Roman"/>
          <w:sz w:val="28"/>
          <w:szCs w:val="28"/>
        </w:rPr>
        <w:t xml:space="preserve">1. Сбор информации о цветах, подходящих для региона и школьных условий.  </w:t>
      </w:r>
    </w:p>
    <w:p w14:paraId="56E5ED31" w14:textId="6878F5CF" w:rsidR="00C21564" w:rsidRPr="00C21564" w:rsidRDefault="00C21564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64">
        <w:rPr>
          <w:rFonts w:ascii="Times New Roman" w:hAnsi="Times New Roman" w:cs="Times New Roman"/>
          <w:sz w:val="28"/>
          <w:szCs w:val="28"/>
        </w:rPr>
        <w:t xml:space="preserve">2. Подготовка почвы и посадка семян (бархатцы, петуния, </w:t>
      </w:r>
      <w:r w:rsidR="00FE0490">
        <w:rPr>
          <w:rFonts w:ascii="Times New Roman" w:hAnsi="Times New Roman" w:cs="Times New Roman"/>
          <w:sz w:val="28"/>
          <w:szCs w:val="28"/>
        </w:rPr>
        <w:t xml:space="preserve">астры </w:t>
      </w:r>
      <w:r w:rsidRPr="00C21564">
        <w:rPr>
          <w:rFonts w:ascii="Times New Roman" w:hAnsi="Times New Roman" w:cs="Times New Roman"/>
          <w:sz w:val="28"/>
          <w:szCs w:val="28"/>
        </w:rPr>
        <w:t xml:space="preserve">и др.).  </w:t>
      </w:r>
    </w:p>
    <w:p w14:paraId="4DC958CD" w14:textId="77777777" w:rsidR="00C21564" w:rsidRPr="00C21564" w:rsidRDefault="00C21564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64">
        <w:rPr>
          <w:rFonts w:ascii="Times New Roman" w:hAnsi="Times New Roman" w:cs="Times New Roman"/>
          <w:sz w:val="28"/>
          <w:szCs w:val="28"/>
        </w:rPr>
        <w:t xml:space="preserve">3. Обеспечение оптимальных условий для прорастания и роста (свет, вода, температура).  </w:t>
      </w:r>
    </w:p>
    <w:p w14:paraId="40608ECF" w14:textId="77777777" w:rsidR="00C21564" w:rsidRPr="00C21564" w:rsidRDefault="00C21564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64">
        <w:rPr>
          <w:rFonts w:ascii="Times New Roman" w:hAnsi="Times New Roman" w:cs="Times New Roman"/>
          <w:sz w:val="28"/>
          <w:szCs w:val="28"/>
        </w:rPr>
        <w:t xml:space="preserve">4. Регулярное наблюдение и уход: прополка, полив, подкормка.  </w:t>
      </w:r>
    </w:p>
    <w:p w14:paraId="6517F6CF" w14:textId="535368F9" w:rsidR="00C21564" w:rsidRDefault="00C21564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564">
        <w:rPr>
          <w:rFonts w:ascii="Times New Roman" w:hAnsi="Times New Roman" w:cs="Times New Roman"/>
          <w:sz w:val="28"/>
          <w:szCs w:val="28"/>
        </w:rPr>
        <w:t>5. Оформление клумб и декоративных композиций во дворе школы.</w:t>
      </w:r>
    </w:p>
    <w:p w14:paraId="02B3C7BA" w14:textId="0F2936ED" w:rsidR="00AD7468" w:rsidRDefault="00F86CCB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6CCB">
        <w:rPr>
          <w:rFonts w:ascii="Times New Roman" w:hAnsi="Times New Roman" w:cs="Times New Roman"/>
          <w:sz w:val="28"/>
          <w:szCs w:val="28"/>
        </w:rPr>
        <w:t xml:space="preserve">Чтобы </w:t>
      </w:r>
      <w:r>
        <w:rPr>
          <w:rFonts w:ascii="Times New Roman" w:hAnsi="Times New Roman" w:cs="Times New Roman"/>
          <w:sz w:val="28"/>
          <w:szCs w:val="28"/>
        </w:rPr>
        <w:t>решить поставленные задачи</w:t>
      </w:r>
      <w:r w:rsidR="00AD7468">
        <w:rPr>
          <w:rFonts w:ascii="Times New Roman" w:hAnsi="Times New Roman" w:cs="Times New Roman"/>
          <w:sz w:val="28"/>
          <w:szCs w:val="28"/>
        </w:rPr>
        <w:t>,</w:t>
      </w:r>
      <w:r w:rsidRPr="00F86C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F86CCB">
        <w:rPr>
          <w:rFonts w:ascii="Times New Roman" w:hAnsi="Times New Roman" w:cs="Times New Roman"/>
          <w:sz w:val="28"/>
          <w:szCs w:val="28"/>
        </w:rPr>
        <w:t>решили изучить уже известную информацию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6CCB">
        <w:rPr>
          <w:rFonts w:ascii="Times New Roman" w:hAnsi="Times New Roman" w:cs="Times New Roman"/>
          <w:sz w:val="28"/>
          <w:szCs w:val="28"/>
        </w:rPr>
        <w:t xml:space="preserve">этому поводу, </w:t>
      </w:r>
      <w:r>
        <w:rPr>
          <w:rFonts w:ascii="Times New Roman" w:hAnsi="Times New Roman" w:cs="Times New Roman"/>
          <w:sz w:val="28"/>
          <w:szCs w:val="28"/>
        </w:rPr>
        <w:t xml:space="preserve">приобрести необходимые принадлежности для эксперимента: </w:t>
      </w:r>
      <w:r w:rsidR="00D56A09">
        <w:rPr>
          <w:rFonts w:ascii="Times New Roman" w:hAnsi="Times New Roman" w:cs="Times New Roman"/>
          <w:sz w:val="28"/>
          <w:szCs w:val="28"/>
        </w:rPr>
        <w:t>грунт</w:t>
      </w:r>
      <w:r>
        <w:rPr>
          <w:rFonts w:ascii="Times New Roman" w:hAnsi="Times New Roman" w:cs="Times New Roman"/>
          <w:sz w:val="28"/>
          <w:szCs w:val="28"/>
        </w:rPr>
        <w:t xml:space="preserve"> (покупн</w:t>
      </w:r>
      <w:r w:rsidR="00BF400A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и с наших клумб), семена </w:t>
      </w:r>
      <w:r w:rsidR="00BF400A">
        <w:rPr>
          <w:rFonts w:ascii="Times New Roman" w:hAnsi="Times New Roman" w:cs="Times New Roman"/>
          <w:sz w:val="28"/>
          <w:szCs w:val="28"/>
        </w:rPr>
        <w:t>с нашего пришкольного участка и из магазина цветов,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фитолампа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4FC85E" w14:textId="77777777" w:rsidR="00BF400A" w:rsidRDefault="00BF400A" w:rsidP="008455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01D01C" w14:textId="33E7D128" w:rsidR="00F86CCB" w:rsidRPr="00416E0F" w:rsidRDefault="00416E0F" w:rsidP="00BF40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Теоретическая</w:t>
      </w:r>
      <w:r w:rsidR="00F86CCB" w:rsidRPr="00416E0F">
        <w:rPr>
          <w:rFonts w:ascii="Times New Roman" w:hAnsi="Times New Roman" w:cs="Times New Roman"/>
          <w:b/>
          <w:sz w:val="28"/>
          <w:szCs w:val="28"/>
        </w:rPr>
        <w:t xml:space="preserve">  часть</w:t>
      </w:r>
      <w:proofErr w:type="gramEnd"/>
    </w:p>
    <w:p w14:paraId="5D17506C" w14:textId="6E8A40DB" w:rsidR="00BF400A" w:rsidRPr="00BF400A" w:rsidRDefault="00BF400A" w:rsidP="00A63F6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400A">
        <w:rPr>
          <w:rFonts w:ascii="Times New Roman" w:hAnsi="Times New Roman" w:cs="Times New Roman"/>
          <w:sz w:val="28"/>
          <w:szCs w:val="28"/>
        </w:rPr>
        <w:t>Цветы давно считаются не только украшением окружающей среды, но и важным элементом экосистемы. Они улучшают качество воздуха, создают благоприятный микроклимат и оказывают положительное влияние на психологическое состояние человека.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00A">
        <w:rPr>
          <w:rFonts w:ascii="Times New Roman" w:hAnsi="Times New Roman" w:cs="Times New Roman"/>
          <w:sz w:val="28"/>
          <w:szCs w:val="28"/>
        </w:rPr>
        <w:t>Для успешного выращивания цветочных культур из семян необходимо учитывать биологические особенности растений: требования к свету, температуре, почве и влаге. Разные виды цветов имеют свои особенности прорастания и развития.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400A">
        <w:rPr>
          <w:rFonts w:ascii="Times New Roman" w:hAnsi="Times New Roman" w:cs="Times New Roman"/>
          <w:sz w:val="28"/>
          <w:szCs w:val="28"/>
        </w:rPr>
        <w:t>Например, бархатцы</w:t>
      </w:r>
      <w:r w:rsidR="00A63F61">
        <w:rPr>
          <w:rFonts w:ascii="Times New Roman" w:hAnsi="Times New Roman" w:cs="Times New Roman"/>
          <w:sz w:val="28"/>
          <w:szCs w:val="28"/>
        </w:rPr>
        <w:t xml:space="preserve"> </w:t>
      </w:r>
      <w:r w:rsidRPr="00BF400A">
        <w:rPr>
          <w:rFonts w:ascii="Times New Roman" w:hAnsi="Times New Roman" w:cs="Times New Roman"/>
          <w:sz w:val="28"/>
          <w:szCs w:val="28"/>
        </w:rPr>
        <w:t xml:space="preserve">любят солнечные места и теплую почву, быстро всходят и устойчивы к болезням. </w:t>
      </w:r>
      <w:r w:rsidR="00FE0490">
        <w:rPr>
          <w:rFonts w:ascii="Times New Roman" w:hAnsi="Times New Roman" w:cs="Times New Roman"/>
          <w:sz w:val="28"/>
          <w:szCs w:val="28"/>
        </w:rPr>
        <w:t>Флоксы</w:t>
      </w:r>
      <w:r w:rsidRPr="00BF400A">
        <w:rPr>
          <w:rFonts w:ascii="Times New Roman" w:hAnsi="Times New Roman" w:cs="Times New Roman"/>
          <w:sz w:val="28"/>
          <w:szCs w:val="28"/>
        </w:rPr>
        <w:t xml:space="preserve"> отличаются неприхотливостью и хорошо растут даже на бедных почвах. Петунии требуют более аккуратного ухода, хорошие условия освещения и регулярный полив.</w:t>
      </w:r>
      <w:r w:rsidR="00A63F61">
        <w:rPr>
          <w:rFonts w:ascii="Times New Roman" w:hAnsi="Times New Roman" w:cs="Times New Roman"/>
          <w:sz w:val="28"/>
          <w:szCs w:val="28"/>
        </w:rPr>
        <w:t xml:space="preserve"> </w:t>
      </w:r>
      <w:r w:rsidRPr="00BF400A">
        <w:rPr>
          <w:rFonts w:ascii="Times New Roman" w:hAnsi="Times New Roman" w:cs="Times New Roman"/>
          <w:sz w:val="28"/>
          <w:szCs w:val="28"/>
        </w:rPr>
        <w:t>Важно также правильно подготовить почву перед посадкой: она должна быть рыхлой и питательной, чтобы обеспечить растениям доступ к кислороду и питательным веществам. Оптимальная влажность помогает семенам прорасти, а молодым росткам</w:t>
      </w:r>
      <w:r w:rsidR="00A63F61">
        <w:rPr>
          <w:rFonts w:ascii="Times New Roman" w:hAnsi="Times New Roman" w:cs="Times New Roman"/>
          <w:sz w:val="28"/>
          <w:szCs w:val="28"/>
        </w:rPr>
        <w:t xml:space="preserve"> - </w:t>
      </w:r>
      <w:r w:rsidRPr="00BF400A">
        <w:rPr>
          <w:rFonts w:ascii="Times New Roman" w:hAnsi="Times New Roman" w:cs="Times New Roman"/>
          <w:sz w:val="28"/>
          <w:szCs w:val="28"/>
        </w:rPr>
        <w:t>развиваться.</w:t>
      </w:r>
      <w:r w:rsidR="00A63F61">
        <w:rPr>
          <w:rFonts w:ascii="Times New Roman" w:hAnsi="Times New Roman" w:cs="Times New Roman"/>
          <w:sz w:val="28"/>
          <w:szCs w:val="28"/>
        </w:rPr>
        <w:t xml:space="preserve"> </w:t>
      </w:r>
      <w:r w:rsidRPr="00BF400A">
        <w:rPr>
          <w:rFonts w:ascii="Times New Roman" w:hAnsi="Times New Roman" w:cs="Times New Roman"/>
          <w:sz w:val="28"/>
          <w:szCs w:val="28"/>
        </w:rPr>
        <w:t>Выращивание цветов на школьной территории украшает двор, способствует экологическому воспитанию школьников: учащиеся учатся наблюдать за растениями, понимать природу и отвечать за живые организмы.</w:t>
      </w:r>
    </w:p>
    <w:p w14:paraId="266C7ADB" w14:textId="04AB477E" w:rsidR="00BF400A" w:rsidRDefault="00BF400A" w:rsidP="00A63F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00A">
        <w:rPr>
          <w:rFonts w:ascii="Times New Roman" w:hAnsi="Times New Roman" w:cs="Times New Roman"/>
          <w:sz w:val="28"/>
          <w:szCs w:val="28"/>
        </w:rPr>
        <w:t>Таким образом, выращивание цветущих клумб</w:t>
      </w:r>
      <w:r w:rsidR="00A63F61">
        <w:rPr>
          <w:rFonts w:ascii="Times New Roman" w:hAnsi="Times New Roman" w:cs="Times New Roman"/>
          <w:sz w:val="28"/>
          <w:szCs w:val="28"/>
        </w:rPr>
        <w:t xml:space="preserve"> – </w:t>
      </w:r>
      <w:r w:rsidRPr="00BF400A">
        <w:rPr>
          <w:rFonts w:ascii="Times New Roman" w:hAnsi="Times New Roman" w:cs="Times New Roman"/>
          <w:sz w:val="28"/>
          <w:szCs w:val="28"/>
        </w:rPr>
        <w:t>это</w:t>
      </w:r>
      <w:r w:rsidR="00A63F61">
        <w:rPr>
          <w:rFonts w:ascii="Times New Roman" w:hAnsi="Times New Roman" w:cs="Times New Roman"/>
          <w:sz w:val="28"/>
          <w:szCs w:val="28"/>
        </w:rPr>
        <w:t>,</w:t>
      </w:r>
      <w:r w:rsidRPr="00BF400A">
        <w:rPr>
          <w:rFonts w:ascii="Times New Roman" w:hAnsi="Times New Roman" w:cs="Times New Roman"/>
          <w:sz w:val="28"/>
          <w:szCs w:val="28"/>
        </w:rPr>
        <w:t xml:space="preserve"> не только эстетическая, но и образовательная и экологическая задача.</w:t>
      </w:r>
    </w:p>
    <w:p w14:paraId="4E999C16" w14:textId="7C28059E" w:rsidR="00DE40FB" w:rsidRPr="00DE40FB" w:rsidRDefault="00DE40FB" w:rsidP="00A63F6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0FB">
        <w:rPr>
          <w:rFonts w:ascii="Times New Roman" w:hAnsi="Times New Roman" w:cs="Times New Roman"/>
          <w:sz w:val="28"/>
          <w:szCs w:val="28"/>
        </w:rPr>
        <w:t>Выращивание растений из семян – очень увлекательный процесс. Наблюдение за всеми фазами развития растения от прорастания семечка до появления первых цветов или плодов – волшебство природы в действии. Требуется много времени и терпения, прежде чем вырастет полноценное растение.</w:t>
      </w:r>
    </w:p>
    <w:p w14:paraId="7605E7A2" w14:textId="77777777" w:rsidR="00DE40FB" w:rsidRPr="00DE40FB" w:rsidRDefault="00DE40FB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0FB">
        <w:rPr>
          <w:rFonts w:ascii="Times New Roman" w:hAnsi="Times New Roman" w:cs="Times New Roman"/>
          <w:sz w:val="28"/>
          <w:szCs w:val="28"/>
        </w:rPr>
        <w:t xml:space="preserve">Рост растения обычно начинается с прорастания самого важного органа размножения - семени. </w:t>
      </w:r>
    </w:p>
    <w:p w14:paraId="5B94246A" w14:textId="2DD0CDA8" w:rsidR="00DE40FB" w:rsidRPr="00DE40FB" w:rsidRDefault="00DE40FB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0FB">
        <w:rPr>
          <w:rFonts w:ascii="Times New Roman" w:hAnsi="Times New Roman" w:cs="Times New Roman"/>
          <w:sz w:val="28"/>
          <w:szCs w:val="28"/>
        </w:rPr>
        <w:t>Всхожесть семян</w:t>
      </w:r>
      <w:r w:rsidR="00A63F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3F61">
        <w:rPr>
          <w:rFonts w:ascii="Times New Roman" w:hAnsi="Times New Roman" w:cs="Times New Roman"/>
          <w:sz w:val="28"/>
          <w:szCs w:val="28"/>
        </w:rPr>
        <w:t xml:space="preserve">- </w:t>
      </w:r>
      <w:r w:rsidRPr="00DE40FB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DE40FB">
        <w:rPr>
          <w:rFonts w:ascii="Times New Roman" w:hAnsi="Times New Roman" w:cs="Times New Roman"/>
          <w:sz w:val="28"/>
          <w:szCs w:val="28"/>
        </w:rPr>
        <w:t xml:space="preserve"> количество появившихся всходов, выраженное в процентах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0FB">
        <w:rPr>
          <w:rFonts w:ascii="Times New Roman" w:hAnsi="Times New Roman" w:cs="Times New Roman"/>
          <w:sz w:val="28"/>
          <w:szCs w:val="28"/>
        </w:rPr>
        <w:t>к количеству высеянных семян.</w:t>
      </w:r>
    </w:p>
    <w:p w14:paraId="76E2F268" w14:textId="77777777" w:rsidR="00DE40FB" w:rsidRPr="00DE40FB" w:rsidRDefault="00DE40FB" w:rsidP="00BF40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0FB">
        <w:rPr>
          <w:rFonts w:ascii="Times New Roman" w:hAnsi="Times New Roman" w:cs="Times New Roman"/>
          <w:sz w:val="28"/>
          <w:szCs w:val="28"/>
        </w:rPr>
        <w:t>Контрольный посев семян: в ящички, контейнеры насыпается слой грунта,</w:t>
      </w:r>
    </w:p>
    <w:p w14:paraId="6D78FCBA" w14:textId="4ED313B3" w:rsidR="00AD7468" w:rsidRDefault="00DE40FB" w:rsidP="008455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0FB">
        <w:rPr>
          <w:rFonts w:ascii="Times New Roman" w:hAnsi="Times New Roman" w:cs="Times New Roman"/>
          <w:sz w:val="28"/>
          <w:szCs w:val="28"/>
        </w:rPr>
        <w:t>высеваются семена, которые присыпаются небольшим слоем грунта</w:t>
      </w:r>
      <w:r>
        <w:rPr>
          <w:rFonts w:ascii="Times New Roman" w:hAnsi="Times New Roman" w:cs="Times New Roman"/>
          <w:sz w:val="28"/>
          <w:szCs w:val="28"/>
        </w:rPr>
        <w:t xml:space="preserve"> или сеются поверх грунта.  </w:t>
      </w:r>
      <w:r w:rsidRPr="00DE40FB">
        <w:rPr>
          <w:rFonts w:ascii="Times New Roman" w:hAnsi="Times New Roman" w:cs="Times New Roman"/>
          <w:sz w:val="28"/>
          <w:szCs w:val="28"/>
        </w:rPr>
        <w:t>Посевы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0FB">
        <w:rPr>
          <w:rFonts w:ascii="Times New Roman" w:hAnsi="Times New Roman" w:cs="Times New Roman"/>
          <w:sz w:val="28"/>
          <w:szCs w:val="28"/>
        </w:rPr>
        <w:t>увлажняются, накрываются пленкой или стеклом, затем их нужно будет поставить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0FB">
        <w:rPr>
          <w:rFonts w:ascii="Times New Roman" w:hAnsi="Times New Roman" w:cs="Times New Roman"/>
          <w:sz w:val="28"/>
          <w:szCs w:val="28"/>
        </w:rPr>
        <w:t>теплое место. Результат определяется соотношением проросших семян к посеянным.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0FB">
        <w:rPr>
          <w:rFonts w:ascii="Times New Roman" w:hAnsi="Times New Roman" w:cs="Times New Roman"/>
          <w:sz w:val="28"/>
          <w:szCs w:val="28"/>
        </w:rPr>
        <w:t>использовании этого метода вычисляется не только количество проросших семян, 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0FB">
        <w:rPr>
          <w:rFonts w:ascii="Times New Roman" w:hAnsi="Times New Roman" w:cs="Times New Roman"/>
          <w:sz w:val="28"/>
          <w:szCs w:val="28"/>
        </w:rPr>
        <w:t>ведется подсчет проростков с момента появления всходов и до того периода, когда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0FB">
        <w:rPr>
          <w:rFonts w:ascii="Times New Roman" w:hAnsi="Times New Roman" w:cs="Times New Roman"/>
          <w:sz w:val="28"/>
          <w:szCs w:val="28"/>
        </w:rPr>
        <w:t>количество проросших семян перестает увеличиваться в течение двух дней больше, чем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0FB">
        <w:rPr>
          <w:rFonts w:ascii="Times New Roman" w:hAnsi="Times New Roman" w:cs="Times New Roman"/>
          <w:sz w:val="28"/>
          <w:szCs w:val="28"/>
        </w:rPr>
        <w:t>на 1-2 %. По полученным цифрам можно будет ориентироваться о том, какая будет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0FB">
        <w:rPr>
          <w:rFonts w:ascii="Times New Roman" w:hAnsi="Times New Roman" w:cs="Times New Roman"/>
          <w:sz w:val="28"/>
          <w:szCs w:val="28"/>
        </w:rPr>
        <w:t>всхожесть семян в реальных условиях открытого грунта (то есть определяют полевую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40FB">
        <w:rPr>
          <w:rFonts w:ascii="Times New Roman" w:hAnsi="Times New Roman" w:cs="Times New Roman"/>
          <w:sz w:val="28"/>
          <w:szCs w:val="28"/>
        </w:rPr>
        <w:t>всхожесть).</w:t>
      </w:r>
    </w:p>
    <w:p w14:paraId="4378AAF5" w14:textId="77777777" w:rsidR="00845522" w:rsidRDefault="00845522" w:rsidP="008455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846F71" w14:textId="73020E11" w:rsidR="00F86CCB" w:rsidRPr="00416E0F" w:rsidRDefault="00914A6E" w:rsidP="00BF40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E0F">
        <w:rPr>
          <w:rFonts w:ascii="Times New Roman" w:hAnsi="Times New Roman" w:cs="Times New Roman"/>
          <w:b/>
          <w:sz w:val="28"/>
          <w:szCs w:val="28"/>
        </w:rPr>
        <w:t>Практическая работа</w:t>
      </w:r>
      <w:r w:rsidR="00787F2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FE0490">
        <w:rPr>
          <w:rFonts w:ascii="Times New Roman" w:hAnsi="Times New Roman" w:cs="Times New Roman"/>
          <w:b/>
          <w:sz w:val="28"/>
          <w:szCs w:val="28"/>
        </w:rPr>
        <w:t>П</w:t>
      </w:r>
      <w:r w:rsidR="00787F29">
        <w:rPr>
          <w:rFonts w:ascii="Times New Roman" w:hAnsi="Times New Roman" w:cs="Times New Roman"/>
          <w:b/>
          <w:sz w:val="28"/>
          <w:szCs w:val="28"/>
        </w:rPr>
        <w:t>риложени</w:t>
      </w:r>
      <w:r w:rsidR="00FE0490">
        <w:rPr>
          <w:rFonts w:ascii="Times New Roman" w:hAnsi="Times New Roman" w:cs="Times New Roman"/>
          <w:b/>
          <w:sz w:val="28"/>
          <w:szCs w:val="28"/>
        </w:rPr>
        <w:t>е 1</w:t>
      </w:r>
      <w:r w:rsidR="00787F29">
        <w:rPr>
          <w:rFonts w:ascii="Times New Roman" w:hAnsi="Times New Roman" w:cs="Times New Roman"/>
          <w:b/>
          <w:sz w:val="28"/>
          <w:szCs w:val="28"/>
        </w:rPr>
        <w:t xml:space="preserve"> к проекту)</w:t>
      </w:r>
    </w:p>
    <w:p w14:paraId="632B3802" w14:textId="76501D10" w:rsidR="00A63F61" w:rsidRPr="00A63F61" w:rsidRDefault="00A63F61" w:rsidP="00A63F6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bookmarkStart w:id="1" w:name="_Hlk206774731"/>
      <w:r>
        <w:rPr>
          <w:rFonts w:ascii="Times New Roman" w:hAnsi="Times New Roman" w:cs="Times New Roman"/>
          <w:bCs/>
          <w:sz w:val="28"/>
          <w:szCs w:val="28"/>
        </w:rPr>
        <w:t>1</w:t>
      </w:r>
      <w:r w:rsidRPr="00A63F61">
        <w:rPr>
          <w:rFonts w:ascii="Times New Roman" w:hAnsi="Times New Roman" w:cs="Times New Roman"/>
          <w:bCs/>
          <w:sz w:val="28"/>
          <w:szCs w:val="28"/>
        </w:rPr>
        <w:t xml:space="preserve">. Выбор цветочных культур  </w:t>
      </w:r>
    </w:p>
    <w:p w14:paraId="0C109CC4" w14:textId="57B14018" w:rsidR="00A63F61" w:rsidRPr="00A63F61" w:rsidRDefault="00A63F61" w:rsidP="00A63F6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F61">
        <w:rPr>
          <w:rFonts w:ascii="Times New Roman" w:hAnsi="Times New Roman" w:cs="Times New Roman"/>
          <w:bCs/>
          <w:sz w:val="28"/>
          <w:szCs w:val="28"/>
        </w:rPr>
        <w:t xml:space="preserve">Для выращивания были выбраны следующие цветы: бархатцы, </w:t>
      </w:r>
      <w:r>
        <w:rPr>
          <w:rFonts w:ascii="Times New Roman" w:hAnsi="Times New Roman" w:cs="Times New Roman"/>
          <w:bCs/>
          <w:sz w:val="28"/>
          <w:szCs w:val="28"/>
        </w:rPr>
        <w:t>астры, флоксы, георгины</w:t>
      </w:r>
      <w:r w:rsidR="00B84710">
        <w:rPr>
          <w:rFonts w:ascii="Times New Roman" w:hAnsi="Times New Roman" w:cs="Times New Roman"/>
          <w:bCs/>
          <w:sz w:val="28"/>
          <w:szCs w:val="28"/>
        </w:rPr>
        <w:t>, агератум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3F61">
        <w:rPr>
          <w:rFonts w:ascii="Times New Roman" w:hAnsi="Times New Roman" w:cs="Times New Roman"/>
          <w:bCs/>
          <w:sz w:val="28"/>
          <w:szCs w:val="28"/>
        </w:rPr>
        <w:t>и петуния. Эти растения подходят для нашего региона, легко выращиваются из семян и устойчивы к условиям школьного двора.</w:t>
      </w:r>
    </w:p>
    <w:p w14:paraId="745ABE3A" w14:textId="73950E92" w:rsidR="00A63F61" w:rsidRPr="00A63F61" w:rsidRDefault="00B84710" w:rsidP="00A63F6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A63F61" w:rsidRPr="00A63F61">
        <w:rPr>
          <w:rFonts w:ascii="Times New Roman" w:hAnsi="Times New Roman" w:cs="Times New Roman"/>
          <w:bCs/>
          <w:sz w:val="28"/>
          <w:szCs w:val="28"/>
        </w:rPr>
        <w:t xml:space="preserve">. Подготовка семян и посадка  </w:t>
      </w:r>
    </w:p>
    <w:p w14:paraId="5840ABA8" w14:textId="3EE4F124" w:rsidR="00A63F61" w:rsidRPr="00A63F61" w:rsidRDefault="00A63F61" w:rsidP="00A63F6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F61">
        <w:rPr>
          <w:rFonts w:ascii="Times New Roman" w:hAnsi="Times New Roman" w:cs="Times New Roman"/>
          <w:bCs/>
          <w:sz w:val="28"/>
          <w:szCs w:val="28"/>
        </w:rPr>
        <w:t>Семена предварительно замочили на 12 часов в тёплой воде для ускорения прорастания. Посадка проводилась в подготовленную почву на глубину около 1-2 см. Расстояние между семенами выдерживали примерно 10-15 см для комфортного роста.</w:t>
      </w:r>
    </w:p>
    <w:p w14:paraId="44063E26" w14:textId="5BE3D15A" w:rsidR="00A63F61" w:rsidRPr="00A63F61" w:rsidRDefault="00B84710" w:rsidP="00A63F6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A63F61" w:rsidRPr="00A63F61">
        <w:rPr>
          <w:rFonts w:ascii="Times New Roman" w:hAnsi="Times New Roman" w:cs="Times New Roman"/>
          <w:bCs/>
          <w:sz w:val="28"/>
          <w:szCs w:val="28"/>
        </w:rPr>
        <w:t xml:space="preserve">. Уход за растениями  </w:t>
      </w:r>
    </w:p>
    <w:p w14:paraId="761CF089" w14:textId="14A997C5" w:rsidR="00A63F61" w:rsidRPr="00A63F61" w:rsidRDefault="00A63F61" w:rsidP="00B84710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F61">
        <w:rPr>
          <w:rFonts w:ascii="Times New Roman" w:hAnsi="Times New Roman" w:cs="Times New Roman"/>
          <w:bCs/>
          <w:sz w:val="28"/>
          <w:szCs w:val="28"/>
        </w:rPr>
        <w:t>Регулярно поливали растения, следя за тем, чтобы почва была влажной, но не</w:t>
      </w:r>
      <w:r w:rsidR="00B847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3F61">
        <w:rPr>
          <w:rFonts w:ascii="Times New Roman" w:hAnsi="Times New Roman" w:cs="Times New Roman"/>
          <w:bCs/>
          <w:sz w:val="28"/>
          <w:szCs w:val="28"/>
        </w:rPr>
        <w:t>переувлажнённой. При необходимости рыхлили землю, удаляли сорняки и погибшие части растений. Для защиты от вредителей использовали натуральные средства (настои трав).</w:t>
      </w:r>
    </w:p>
    <w:p w14:paraId="4F44B2A7" w14:textId="77777777" w:rsidR="00A63F61" w:rsidRPr="00A63F61" w:rsidRDefault="00A63F61" w:rsidP="00B84710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63F61">
        <w:rPr>
          <w:rFonts w:ascii="Times New Roman" w:hAnsi="Times New Roman" w:cs="Times New Roman"/>
          <w:bCs/>
          <w:sz w:val="28"/>
          <w:szCs w:val="28"/>
        </w:rPr>
        <w:t xml:space="preserve">5. Наблюдения и фиксация результатов  </w:t>
      </w:r>
    </w:p>
    <w:p w14:paraId="34E9A339" w14:textId="493020B4" w:rsidR="00A63F61" w:rsidRDefault="00A63F61" w:rsidP="00B84710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F61">
        <w:rPr>
          <w:rFonts w:ascii="Times New Roman" w:hAnsi="Times New Roman" w:cs="Times New Roman"/>
          <w:bCs/>
          <w:sz w:val="28"/>
          <w:szCs w:val="28"/>
        </w:rPr>
        <w:t>Вели дневник наблюдений: записывали сроки появления первых всходов, рост листьев, появление бутонов и цветение. Фотографировали растения на разных этапах развития.</w:t>
      </w:r>
    </w:p>
    <w:p w14:paraId="70290EA7" w14:textId="43115008" w:rsidR="00A63F61" w:rsidRPr="00A63F61" w:rsidRDefault="00B84710" w:rsidP="00A63F6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A63F61" w:rsidRPr="00A63F61">
        <w:rPr>
          <w:rFonts w:ascii="Times New Roman" w:hAnsi="Times New Roman" w:cs="Times New Roman"/>
          <w:bCs/>
          <w:sz w:val="28"/>
          <w:szCs w:val="28"/>
        </w:rPr>
        <w:t xml:space="preserve">. Выбор и подготовка участка для клумбы  </w:t>
      </w:r>
    </w:p>
    <w:p w14:paraId="6B890A62" w14:textId="50E234F7" w:rsidR="00A63F61" w:rsidRPr="00A63F61" w:rsidRDefault="00A63F61" w:rsidP="00A63F6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F61">
        <w:rPr>
          <w:rFonts w:ascii="Times New Roman" w:hAnsi="Times New Roman" w:cs="Times New Roman"/>
          <w:bCs/>
          <w:sz w:val="28"/>
          <w:szCs w:val="28"/>
        </w:rPr>
        <w:t>Мы выбрали хорошо освещённое место на территории школы, где солнце бывает не менее 5-6 часов в день. Почва была очищена от сорняков, взрыхлена и удобрена перегноем.</w:t>
      </w:r>
    </w:p>
    <w:p w14:paraId="129A54E0" w14:textId="6E383C30" w:rsidR="00787F29" w:rsidRPr="00A63F61" w:rsidRDefault="00787F29" w:rsidP="00787F29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A63F61">
        <w:rPr>
          <w:rFonts w:ascii="Times New Roman" w:hAnsi="Times New Roman" w:cs="Times New Roman"/>
          <w:bCs/>
          <w:sz w:val="28"/>
          <w:szCs w:val="28"/>
        </w:rPr>
        <w:t xml:space="preserve">. Оформление клумбы  </w:t>
      </w:r>
    </w:p>
    <w:p w14:paraId="45B6C1BC" w14:textId="36CD1D4A" w:rsidR="00787F29" w:rsidRDefault="00787F29" w:rsidP="00787F2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Мы решили оформить клумбу элементами, изготовленными учителем из старого шифера, который был в школьном сарае.</w:t>
      </w:r>
    </w:p>
    <w:p w14:paraId="3CE8113E" w14:textId="42E991B0" w:rsidR="00A63F61" w:rsidRPr="00A63F61" w:rsidRDefault="00787F29" w:rsidP="00A63F6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A63F61" w:rsidRPr="00A63F6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B84710">
        <w:rPr>
          <w:rFonts w:ascii="Times New Roman" w:hAnsi="Times New Roman" w:cs="Times New Roman"/>
          <w:bCs/>
          <w:sz w:val="28"/>
          <w:szCs w:val="28"/>
        </w:rPr>
        <w:t>П</w:t>
      </w:r>
      <w:r w:rsidR="00A63F61" w:rsidRPr="00A63F61">
        <w:rPr>
          <w:rFonts w:ascii="Times New Roman" w:hAnsi="Times New Roman" w:cs="Times New Roman"/>
          <w:bCs/>
          <w:sz w:val="28"/>
          <w:szCs w:val="28"/>
        </w:rPr>
        <w:t xml:space="preserve">осадка </w:t>
      </w:r>
      <w:r w:rsidR="00B84710">
        <w:rPr>
          <w:rFonts w:ascii="Times New Roman" w:hAnsi="Times New Roman" w:cs="Times New Roman"/>
          <w:bCs/>
          <w:sz w:val="28"/>
          <w:szCs w:val="28"/>
        </w:rPr>
        <w:t>рассады</w:t>
      </w:r>
    </w:p>
    <w:p w14:paraId="107FA297" w14:textId="18DCDA70" w:rsidR="00A63F61" w:rsidRPr="00A63F61" w:rsidRDefault="00A63F61" w:rsidP="00A63F61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F61">
        <w:rPr>
          <w:rFonts w:ascii="Times New Roman" w:hAnsi="Times New Roman" w:cs="Times New Roman"/>
          <w:bCs/>
          <w:sz w:val="28"/>
          <w:szCs w:val="28"/>
        </w:rPr>
        <w:t>Посадка проводилась в подготовленную почву</w:t>
      </w:r>
      <w:r w:rsidR="00B84710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45522">
        <w:rPr>
          <w:rFonts w:ascii="Times New Roman" w:hAnsi="Times New Roman" w:cs="Times New Roman"/>
          <w:bCs/>
          <w:sz w:val="28"/>
          <w:szCs w:val="28"/>
        </w:rPr>
        <w:t xml:space="preserve">хорошо </w:t>
      </w:r>
      <w:r w:rsidR="00B84710">
        <w:rPr>
          <w:rFonts w:ascii="Times New Roman" w:hAnsi="Times New Roman" w:cs="Times New Roman"/>
          <w:bCs/>
          <w:sz w:val="28"/>
          <w:szCs w:val="28"/>
        </w:rPr>
        <w:t>прогретую солнцем</w:t>
      </w:r>
      <w:r w:rsidR="00845522">
        <w:rPr>
          <w:rFonts w:ascii="Times New Roman" w:hAnsi="Times New Roman" w:cs="Times New Roman"/>
          <w:bCs/>
          <w:sz w:val="28"/>
          <w:szCs w:val="28"/>
        </w:rPr>
        <w:t>.</w:t>
      </w:r>
      <w:r w:rsidRPr="00A63F61">
        <w:rPr>
          <w:rFonts w:ascii="Times New Roman" w:hAnsi="Times New Roman" w:cs="Times New Roman"/>
          <w:bCs/>
          <w:sz w:val="28"/>
          <w:szCs w:val="28"/>
        </w:rPr>
        <w:t xml:space="preserve"> Расстояние между </w:t>
      </w:r>
      <w:r w:rsidR="00845522">
        <w:rPr>
          <w:rFonts w:ascii="Times New Roman" w:hAnsi="Times New Roman" w:cs="Times New Roman"/>
          <w:bCs/>
          <w:sz w:val="28"/>
          <w:szCs w:val="28"/>
        </w:rPr>
        <w:t>рассадой</w:t>
      </w:r>
      <w:r w:rsidRPr="00A63F61">
        <w:rPr>
          <w:rFonts w:ascii="Times New Roman" w:hAnsi="Times New Roman" w:cs="Times New Roman"/>
          <w:bCs/>
          <w:sz w:val="28"/>
          <w:szCs w:val="28"/>
        </w:rPr>
        <w:t xml:space="preserve"> выдерживали примерно 10-15 см для комфортного роста.</w:t>
      </w:r>
    </w:p>
    <w:p w14:paraId="0B8D2D70" w14:textId="731C744A" w:rsidR="00A63F61" w:rsidRPr="00A63F61" w:rsidRDefault="00787F29" w:rsidP="00A63F61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</w:t>
      </w:r>
      <w:r w:rsidR="00A63F61" w:rsidRPr="00A63F61">
        <w:rPr>
          <w:rFonts w:ascii="Times New Roman" w:hAnsi="Times New Roman" w:cs="Times New Roman"/>
          <w:bCs/>
          <w:sz w:val="28"/>
          <w:szCs w:val="28"/>
        </w:rPr>
        <w:t xml:space="preserve">. Уход за растениями  </w:t>
      </w:r>
    </w:p>
    <w:p w14:paraId="6B1122D1" w14:textId="6F27D76A" w:rsidR="00A63F61" w:rsidRPr="00A63F61" w:rsidRDefault="00A63F61" w:rsidP="00845522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F61">
        <w:rPr>
          <w:rFonts w:ascii="Times New Roman" w:hAnsi="Times New Roman" w:cs="Times New Roman"/>
          <w:bCs/>
          <w:sz w:val="28"/>
          <w:szCs w:val="28"/>
        </w:rPr>
        <w:t xml:space="preserve">Регулярно поливали растения, следя за тем, чтобы почва была влажной, но не переувлажнённой. </w:t>
      </w:r>
      <w:r w:rsidR="00845522">
        <w:rPr>
          <w:rFonts w:ascii="Times New Roman" w:hAnsi="Times New Roman" w:cs="Times New Roman"/>
          <w:bCs/>
          <w:sz w:val="28"/>
          <w:szCs w:val="28"/>
        </w:rPr>
        <w:t xml:space="preserve"> Июнь этого года был прохладным, поэтому ежедневного полива не требовалось. Пропалывали сорняки и рыхлили землю</w:t>
      </w:r>
      <w:r w:rsidR="00787F29">
        <w:rPr>
          <w:rFonts w:ascii="Times New Roman" w:hAnsi="Times New Roman" w:cs="Times New Roman"/>
          <w:bCs/>
          <w:sz w:val="28"/>
          <w:szCs w:val="28"/>
        </w:rPr>
        <w:t xml:space="preserve"> и наши труды были вознаграждены бурным цветением.</w:t>
      </w:r>
    </w:p>
    <w:bookmarkEnd w:id="1"/>
    <w:p w14:paraId="779CBC80" w14:textId="2B7ABB12" w:rsidR="00717D0F" w:rsidRPr="00717D0F" w:rsidRDefault="00717D0F" w:rsidP="00BF40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0F">
        <w:rPr>
          <w:rFonts w:ascii="Times New Roman" w:hAnsi="Times New Roman" w:cs="Times New Roman"/>
          <w:b/>
          <w:sz w:val="28"/>
          <w:szCs w:val="28"/>
        </w:rPr>
        <w:t xml:space="preserve">Результаты:  </w:t>
      </w:r>
    </w:p>
    <w:p w14:paraId="208B2885" w14:textId="667FEF52" w:rsidR="00717D0F" w:rsidRPr="00787F29" w:rsidRDefault="00717D0F" w:rsidP="00787F2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D0F">
        <w:rPr>
          <w:rFonts w:ascii="Times New Roman" w:hAnsi="Times New Roman" w:cs="Times New Roman"/>
          <w:bCs/>
          <w:sz w:val="28"/>
          <w:szCs w:val="28"/>
        </w:rPr>
        <w:t xml:space="preserve">В течение нескольких </w:t>
      </w:r>
      <w:r>
        <w:rPr>
          <w:rFonts w:ascii="Times New Roman" w:hAnsi="Times New Roman" w:cs="Times New Roman"/>
          <w:bCs/>
          <w:sz w:val="28"/>
          <w:szCs w:val="28"/>
        </w:rPr>
        <w:t>месяцев</w:t>
      </w:r>
      <w:r w:rsidRPr="00717D0F">
        <w:rPr>
          <w:rFonts w:ascii="Times New Roman" w:hAnsi="Times New Roman" w:cs="Times New Roman"/>
          <w:bCs/>
          <w:sz w:val="28"/>
          <w:szCs w:val="28"/>
        </w:rPr>
        <w:t xml:space="preserve"> были выращены здоровые и красивые цветы, которые преобразили школьный двор, создали уютную атмосферу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159E41B2" w14:textId="77777777" w:rsidR="00717D0F" w:rsidRPr="00717D0F" w:rsidRDefault="00717D0F" w:rsidP="00BF40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D0F">
        <w:rPr>
          <w:rFonts w:ascii="Times New Roman" w:hAnsi="Times New Roman" w:cs="Times New Roman"/>
          <w:b/>
          <w:sz w:val="28"/>
          <w:szCs w:val="28"/>
        </w:rPr>
        <w:t xml:space="preserve">Выводы:  </w:t>
      </w:r>
    </w:p>
    <w:p w14:paraId="3E090FB9" w14:textId="550D19B2" w:rsidR="00717D0F" w:rsidRPr="00787F29" w:rsidRDefault="00717D0F" w:rsidP="00787F29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7D0F">
        <w:rPr>
          <w:rFonts w:ascii="Times New Roman" w:hAnsi="Times New Roman" w:cs="Times New Roman"/>
          <w:bCs/>
          <w:sz w:val="28"/>
          <w:szCs w:val="28"/>
        </w:rPr>
        <w:t>Проект помог научиться ухаживать за растениями и работать командой. Цветы внесли живые краски в школьный двор, напомнив о важности бережного отношения к природе и окружающей среде.</w:t>
      </w:r>
    </w:p>
    <w:p w14:paraId="36F11539" w14:textId="7E431F52" w:rsidR="00761C9E" w:rsidRPr="006E0EF8" w:rsidRDefault="0043571C" w:rsidP="006E0E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E0F">
        <w:rPr>
          <w:rFonts w:ascii="Times New Roman" w:hAnsi="Times New Roman" w:cs="Times New Roman"/>
          <w:b/>
          <w:sz w:val="28"/>
          <w:szCs w:val="28"/>
        </w:rPr>
        <w:t xml:space="preserve">Заключение </w:t>
      </w:r>
    </w:p>
    <w:p w14:paraId="21790898" w14:textId="576682C2" w:rsidR="006E0EF8" w:rsidRPr="007A421F" w:rsidRDefault="006E0EF8" w:rsidP="006E0EF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E0EF8" w:rsidRPr="007A421F" w:rsidSect="00787F29">
          <w:footerReference w:type="default" r:id="rId7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E0EF8">
        <w:rPr>
          <w:rFonts w:ascii="Times New Roman" w:hAnsi="Times New Roman" w:cs="Times New Roman"/>
          <w:sz w:val="28"/>
          <w:szCs w:val="28"/>
        </w:rPr>
        <w:t>В ходе реализации проекта «Живые краски школьного двора» нам удалось добиться поставленных целей: вырастить здоровые и красивые цветы из семян и облагородить территорию школы яркими и живыми клумбами. Мы убедились, что правильный подбор растений и заботливый уход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E0EF8">
        <w:rPr>
          <w:rFonts w:ascii="Times New Roman" w:hAnsi="Times New Roman" w:cs="Times New Roman"/>
          <w:sz w:val="28"/>
          <w:szCs w:val="28"/>
        </w:rPr>
        <w:t>ключ к успешному выращиванию.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EF8">
        <w:rPr>
          <w:rFonts w:ascii="Times New Roman" w:hAnsi="Times New Roman" w:cs="Times New Roman"/>
          <w:sz w:val="28"/>
          <w:szCs w:val="28"/>
        </w:rPr>
        <w:t>Проект помог нам не только украсить школьный двор, но и научиться ответственности и командной работе. Мы увидели, насколько важно поддерживать природу и создавать комфортную, приятную атмосферу вокруг себя.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EF8">
        <w:rPr>
          <w:rFonts w:ascii="Times New Roman" w:hAnsi="Times New Roman" w:cs="Times New Roman"/>
          <w:sz w:val="28"/>
          <w:szCs w:val="28"/>
        </w:rPr>
        <w:t>Живые краски школьного двора»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0EF8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7A421F">
        <w:rPr>
          <w:rFonts w:ascii="Times New Roman" w:hAnsi="Times New Roman" w:cs="Times New Roman"/>
          <w:sz w:val="28"/>
          <w:szCs w:val="28"/>
        </w:rPr>
        <w:t>,</w:t>
      </w:r>
      <w:r w:rsidRPr="006E0EF8">
        <w:rPr>
          <w:rFonts w:ascii="Times New Roman" w:hAnsi="Times New Roman" w:cs="Times New Roman"/>
          <w:sz w:val="28"/>
          <w:szCs w:val="28"/>
        </w:rPr>
        <w:t xml:space="preserve"> не просто проект, а вклад в улучшение нашего школьного пространства и развитие бережного отношения к окружающей среде. Мы гордимся достигнутыми результатами и планируем продолжать подобные инициативы в будущем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FE0490">
        <w:rPr>
          <w:rFonts w:ascii="Times New Roman" w:hAnsi="Times New Roman" w:cs="Times New Roman"/>
          <w:sz w:val="28"/>
          <w:szCs w:val="28"/>
        </w:rPr>
        <w:t xml:space="preserve"> Мы были так увлечены подготовкой нашего проекта, что не всегда делились своими успехами в соцсетя</w:t>
      </w:r>
      <w:r w:rsidR="007A421F">
        <w:rPr>
          <w:rFonts w:ascii="Times New Roman" w:hAnsi="Times New Roman" w:cs="Times New Roman"/>
          <w:sz w:val="28"/>
          <w:szCs w:val="28"/>
        </w:rPr>
        <w:t xml:space="preserve">х на страничке нашей школы </w:t>
      </w:r>
      <w:r w:rsidR="007A421F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7A421F" w:rsidRPr="007A421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7A421F" w:rsidRPr="006C3FEB">
          <w:rPr>
            <w:rStyle w:val="a6"/>
            <w:rFonts w:ascii="Times New Roman" w:hAnsi="Times New Roman" w:cs="Times New Roman"/>
            <w:sz w:val="28"/>
            <w:szCs w:val="28"/>
          </w:rPr>
          <w:t>https://vk.com/edvaschool?from=groups</w:t>
        </w:r>
      </w:hyperlink>
      <w:r w:rsidR="007A421F">
        <w:rPr>
          <w:rFonts w:ascii="Times New Roman" w:hAnsi="Times New Roman" w:cs="Times New Roman"/>
          <w:sz w:val="28"/>
          <w:szCs w:val="28"/>
        </w:rPr>
        <w:t xml:space="preserve">  (Приложение 2). </w:t>
      </w:r>
      <w:r w:rsidR="007A421F" w:rsidRPr="007A421F">
        <w:rPr>
          <w:rFonts w:ascii="Times New Roman" w:hAnsi="Times New Roman" w:cs="Times New Roman"/>
          <w:sz w:val="28"/>
          <w:szCs w:val="28"/>
        </w:rPr>
        <w:t xml:space="preserve"> </w:t>
      </w:r>
      <w:r w:rsidR="007A421F">
        <w:rPr>
          <w:rFonts w:ascii="Times New Roman" w:hAnsi="Times New Roman" w:cs="Times New Roman"/>
          <w:sz w:val="28"/>
          <w:szCs w:val="28"/>
        </w:rPr>
        <w:t xml:space="preserve"> Результатом нашей работы приходят любоваться жители поселка и выпускники нашей школы и нам очень приятно, что нам удалось создать живые краски на нашей школьной территории.</w:t>
      </w:r>
      <w:r w:rsidR="007A421F" w:rsidRPr="007A421F">
        <w:t xml:space="preserve"> </w:t>
      </w:r>
      <w:r w:rsidR="007A421F" w:rsidRPr="007A421F">
        <w:rPr>
          <w:rFonts w:ascii="Times New Roman" w:hAnsi="Times New Roman" w:cs="Times New Roman"/>
          <w:sz w:val="28"/>
          <w:szCs w:val="28"/>
        </w:rPr>
        <w:t>Этот проект помог вовлеч</w:t>
      </w:r>
      <w:r w:rsidR="007A421F">
        <w:rPr>
          <w:rFonts w:ascii="Times New Roman" w:hAnsi="Times New Roman" w:cs="Times New Roman"/>
          <w:sz w:val="28"/>
          <w:szCs w:val="28"/>
        </w:rPr>
        <w:t xml:space="preserve">ь большинство </w:t>
      </w:r>
      <w:r w:rsidR="007A421F" w:rsidRPr="007A421F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7A421F">
        <w:rPr>
          <w:rFonts w:ascii="Times New Roman" w:hAnsi="Times New Roman" w:cs="Times New Roman"/>
          <w:sz w:val="28"/>
          <w:szCs w:val="28"/>
        </w:rPr>
        <w:t xml:space="preserve">нашей школы </w:t>
      </w:r>
      <w:r w:rsidR="007A421F" w:rsidRPr="007A421F">
        <w:rPr>
          <w:rFonts w:ascii="Times New Roman" w:hAnsi="Times New Roman" w:cs="Times New Roman"/>
          <w:sz w:val="28"/>
          <w:szCs w:val="28"/>
        </w:rPr>
        <w:t>в социально-значимую практическую деятельность по благоустройству и озеленению территории</w:t>
      </w:r>
      <w:r w:rsidR="007A421F">
        <w:rPr>
          <w:rFonts w:ascii="Times New Roman" w:hAnsi="Times New Roman" w:cs="Times New Roman"/>
          <w:sz w:val="28"/>
          <w:szCs w:val="28"/>
        </w:rPr>
        <w:t>.</w:t>
      </w:r>
    </w:p>
    <w:p w14:paraId="3B4B6F5C" w14:textId="62C39A03" w:rsidR="0043571C" w:rsidRDefault="00761C9E" w:rsidP="006E0E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</w:t>
      </w:r>
    </w:p>
    <w:p w14:paraId="23C08E31" w14:textId="33744B46" w:rsidR="0018256C" w:rsidRDefault="0018256C" w:rsidP="006E0EF8">
      <w:pPr>
        <w:pStyle w:val="a4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256C">
        <w:rPr>
          <w:rFonts w:ascii="Times New Roman" w:hAnsi="Times New Roman" w:cs="Times New Roman"/>
          <w:sz w:val="28"/>
          <w:szCs w:val="28"/>
        </w:rPr>
        <w:t xml:space="preserve">И.А. Кравченко А.В. Чернова </w:t>
      </w:r>
      <w:r>
        <w:rPr>
          <w:rFonts w:ascii="Times New Roman" w:hAnsi="Times New Roman" w:cs="Times New Roman"/>
          <w:sz w:val="28"/>
          <w:szCs w:val="28"/>
        </w:rPr>
        <w:t>«Д</w:t>
      </w:r>
      <w:r w:rsidRPr="0018256C">
        <w:rPr>
          <w:rFonts w:ascii="Times New Roman" w:hAnsi="Times New Roman" w:cs="Times New Roman"/>
          <w:sz w:val="28"/>
          <w:szCs w:val="28"/>
        </w:rPr>
        <w:t xml:space="preserve">изайн общественных </w:t>
      </w:r>
      <w:proofErr w:type="gramStart"/>
      <w:r w:rsidRPr="0018256C">
        <w:rPr>
          <w:rFonts w:ascii="Times New Roman" w:hAnsi="Times New Roman" w:cs="Times New Roman"/>
          <w:sz w:val="28"/>
          <w:szCs w:val="28"/>
        </w:rPr>
        <w:t>пространств:  ландшафтное</w:t>
      </w:r>
      <w:proofErr w:type="gramEnd"/>
      <w:r w:rsidRPr="0018256C">
        <w:rPr>
          <w:rFonts w:ascii="Times New Roman" w:hAnsi="Times New Roman" w:cs="Times New Roman"/>
          <w:sz w:val="28"/>
          <w:szCs w:val="28"/>
        </w:rPr>
        <w:t xml:space="preserve"> дизайн-проектирование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8256C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8256C">
        <w:rPr>
          <w:rFonts w:ascii="Times New Roman" w:hAnsi="Times New Roman" w:cs="Times New Roman"/>
          <w:sz w:val="28"/>
          <w:szCs w:val="28"/>
        </w:rPr>
        <w:t xml:space="preserve"> ФГАОУ ВО ДВФУ, 2021 </w:t>
      </w:r>
    </w:p>
    <w:p w14:paraId="37C630F8" w14:textId="77777777" w:rsidR="007A421F" w:rsidRDefault="007A421F" w:rsidP="007A42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BBA7F46" w14:textId="77777777" w:rsidR="007A421F" w:rsidRDefault="007A421F" w:rsidP="007A42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F6D3D95" w14:textId="77777777" w:rsidR="007A421F" w:rsidRDefault="007A421F" w:rsidP="007A42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95BBC94" w14:textId="5825A77D" w:rsidR="007A421F" w:rsidRDefault="007A421F" w:rsidP="005B281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</w:t>
      </w:r>
    </w:p>
    <w:p w14:paraId="1880781E" w14:textId="77777777" w:rsidR="005B2818" w:rsidRPr="005B2818" w:rsidRDefault="007A421F" w:rsidP="007A421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2818">
        <w:rPr>
          <w:rFonts w:ascii="Times New Roman" w:hAnsi="Times New Roman" w:cs="Times New Roman"/>
          <w:b/>
          <w:sz w:val="28"/>
          <w:szCs w:val="28"/>
        </w:rPr>
        <w:t xml:space="preserve">1. Выбор цветочных культур  </w:t>
      </w:r>
    </w:p>
    <w:p w14:paraId="1A6D9FDC" w14:textId="6308B384" w:rsidR="005B2818" w:rsidRDefault="005B2818" w:rsidP="005B281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15B1A0E1" wp14:editId="32A79B97">
            <wp:extent cx="3310255" cy="4413885"/>
            <wp:effectExtent l="0" t="0" r="4445" b="5715"/>
            <wp:docPr id="8242750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4413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06E400" w14:textId="55AA69B2" w:rsidR="005B2818" w:rsidRDefault="005B2818" w:rsidP="005B281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Семена</w:t>
      </w:r>
      <w:r w:rsidR="00E813D8">
        <w:rPr>
          <w:rFonts w:ascii="Times New Roman" w:hAnsi="Times New Roman" w:cs="Times New Roman"/>
          <w:bCs/>
          <w:sz w:val="28"/>
          <w:szCs w:val="28"/>
        </w:rPr>
        <w:t xml:space="preserve"> бархатцев и петунии</w:t>
      </w:r>
      <w:r>
        <w:rPr>
          <w:rFonts w:ascii="Times New Roman" w:hAnsi="Times New Roman" w:cs="Times New Roman"/>
          <w:bCs/>
          <w:sz w:val="28"/>
          <w:szCs w:val="28"/>
        </w:rPr>
        <w:t>, собранные на нашем пришкольном участке</w:t>
      </w:r>
    </w:p>
    <w:p w14:paraId="3C948079" w14:textId="023A7ED7" w:rsidR="005B2818" w:rsidRDefault="005B2818" w:rsidP="005B2818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A67817E" wp14:editId="33D3968B">
            <wp:extent cx="2443875" cy="2468855"/>
            <wp:effectExtent l="0" t="0" r="0" b="8255"/>
            <wp:docPr id="20275041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50413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64831" cy="249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6EAC455B" wp14:editId="7FB70AE0">
            <wp:extent cx="3430975" cy="2377197"/>
            <wp:effectExtent l="0" t="0" r="0" b="4445"/>
            <wp:docPr id="139566874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093" cy="2398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97ACE4" w14:textId="41DA9D57" w:rsidR="005B2818" w:rsidRDefault="005B2818" w:rsidP="005B281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Семена, приобретенные в магазине цветов.</w:t>
      </w:r>
    </w:p>
    <w:p w14:paraId="6FED5775" w14:textId="77777777" w:rsidR="00E813D8" w:rsidRDefault="00E813D8" w:rsidP="005B281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0BBCBD0" w14:textId="77777777" w:rsidR="00E813D8" w:rsidRDefault="00E813D8" w:rsidP="005B281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9AAA572" w14:textId="138CC4FB" w:rsidR="007A421F" w:rsidRPr="00E813D8" w:rsidRDefault="007A421F" w:rsidP="007A421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13D8">
        <w:rPr>
          <w:rFonts w:ascii="Times New Roman" w:hAnsi="Times New Roman" w:cs="Times New Roman"/>
          <w:b/>
          <w:sz w:val="28"/>
          <w:szCs w:val="28"/>
        </w:rPr>
        <w:t xml:space="preserve">2. Подготовка семян и посадка  </w:t>
      </w:r>
    </w:p>
    <w:p w14:paraId="4043DEF1" w14:textId="5BD08B2A" w:rsidR="00E813D8" w:rsidRDefault="00E813D8" w:rsidP="00763880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548C1C0" wp14:editId="3111B34A">
            <wp:extent cx="3670585" cy="1920240"/>
            <wp:effectExtent l="0" t="0" r="6350" b="3810"/>
            <wp:docPr id="20057502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922" cy="192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D5F30" w14:textId="5C01C1CD" w:rsidR="00E813D8" w:rsidRDefault="00E813D8" w:rsidP="00763880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F64A6CF" wp14:editId="554772F3">
            <wp:extent cx="3508165" cy="2631405"/>
            <wp:effectExtent l="0" t="0" r="0" b="0"/>
            <wp:docPr id="20719922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532" cy="264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D8330" w14:textId="29BB40BF" w:rsidR="005F68CB" w:rsidRDefault="005F68CB" w:rsidP="00763880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Семена цветов были посажены в грунт, взятый на школьном участке и в грунт, купленный в магазине цветов.</w:t>
      </w:r>
    </w:p>
    <w:p w14:paraId="0636D89A" w14:textId="01B0C8A0" w:rsidR="007A421F" w:rsidRPr="00E813D8" w:rsidRDefault="007A421F" w:rsidP="007A421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13D8">
        <w:rPr>
          <w:rFonts w:ascii="Times New Roman" w:hAnsi="Times New Roman" w:cs="Times New Roman"/>
          <w:b/>
          <w:sz w:val="28"/>
          <w:szCs w:val="28"/>
        </w:rPr>
        <w:t xml:space="preserve">3. Уход за растениями  </w:t>
      </w:r>
    </w:p>
    <w:p w14:paraId="5ED76EF4" w14:textId="77777777" w:rsidR="002E3CEC" w:rsidRDefault="00E813D8" w:rsidP="00763880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7BD1C058" wp14:editId="53F657B3">
            <wp:extent cx="3340758" cy="2505679"/>
            <wp:effectExtent l="0" t="0" r="0" b="9525"/>
            <wp:docPr id="3793745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117" cy="2512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CDE4C9" w14:textId="78012438" w:rsidR="00E813D8" w:rsidRDefault="002E3CEC" w:rsidP="00763880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E3CEC">
        <w:rPr>
          <w:rFonts w:ascii="Times New Roman" w:hAnsi="Times New Roman" w:cs="Times New Roman"/>
          <w:bCs/>
          <w:sz w:val="28"/>
          <w:szCs w:val="28"/>
        </w:rPr>
        <w:t>Рассаду мы помещали под фитолампу, т.к. зимой очень короткий световой день.</w:t>
      </w:r>
    </w:p>
    <w:p w14:paraId="3847246E" w14:textId="619A7DDE" w:rsidR="00E813D8" w:rsidRPr="00E813D8" w:rsidRDefault="00E813D8" w:rsidP="007A421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13D8">
        <w:rPr>
          <w:rFonts w:ascii="Times New Roman" w:hAnsi="Times New Roman" w:cs="Times New Roman"/>
          <w:b/>
          <w:sz w:val="28"/>
          <w:szCs w:val="28"/>
        </w:rPr>
        <w:t>4</w:t>
      </w:r>
      <w:r w:rsidR="007A421F" w:rsidRPr="00E813D8">
        <w:rPr>
          <w:rFonts w:ascii="Times New Roman" w:hAnsi="Times New Roman" w:cs="Times New Roman"/>
          <w:b/>
          <w:sz w:val="28"/>
          <w:szCs w:val="28"/>
        </w:rPr>
        <w:t xml:space="preserve">. Наблюдения и фиксация результатов  </w:t>
      </w:r>
    </w:p>
    <w:p w14:paraId="183DFC11" w14:textId="2B28BCB6" w:rsidR="00E813D8" w:rsidRDefault="00E813D8" w:rsidP="00763880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327D705" wp14:editId="0F9EBC63">
            <wp:extent cx="3319801" cy="2461260"/>
            <wp:effectExtent l="0" t="0" r="0" b="0"/>
            <wp:docPr id="190129264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169" cy="2463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63880">
        <w:rPr>
          <w:noProof/>
        </w:rPr>
        <w:drawing>
          <wp:inline distT="0" distB="0" distL="0" distR="0" wp14:anchorId="47E34B0F" wp14:editId="3C051CA5">
            <wp:extent cx="2534920" cy="3379376"/>
            <wp:effectExtent l="0" t="0" r="0" b="0"/>
            <wp:docPr id="819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763" cy="338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F5CD2A4" w14:textId="6542D587" w:rsidR="00E813D8" w:rsidRDefault="00E813D8" w:rsidP="00E813D8">
      <w:pPr>
        <w:tabs>
          <w:tab w:val="left" w:pos="3119"/>
        </w:tabs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Первые всходы.</w:t>
      </w:r>
      <w:r w:rsidR="002E3CEC" w:rsidRPr="002E3CEC">
        <w:t xml:space="preserve"> </w:t>
      </w:r>
      <w:r w:rsidR="002E3CEC" w:rsidRPr="002E3CEC">
        <w:rPr>
          <w:rFonts w:ascii="Times New Roman" w:hAnsi="Times New Roman" w:cs="Times New Roman"/>
          <w:bCs/>
          <w:sz w:val="28"/>
          <w:szCs w:val="28"/>
        </w:rPr>
        <w:t>Наблюдали как поднимается рассада, посаженная в разный грунт.</w:t>
      </w:r>
    </w:p>
    <w:p w14:paraId="15D042BC" w14:textId="0E2889F2" w:rsidR="00E813D8" w:rsidRDefault="00E813D8" w:rsidP="00E813D8">
      <w:pPr>
        <w:tabs>
          <w:tab w:val="left" w:pos="3119"/>
        </w:tabs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28333FED" wp14:editId="1D14C60F">
            <wp:extent cx="5015644" cy="3763921"/>
            <wp:effectExtent l="0" t="0" r="0" b="8255"/>
            <wp:docPr id="9876208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931" cy="3770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E1C80E" w14:textId="1CD524BC" w:rsidR="00E813D8" w:rsidRDefault="00E813D8" w:rsidP="00E813D8">
      <w:pPr>
        <w:tabs>
          <w:tab w:val="left" w:pos="3119"/>
        </w:tabs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Уход за рассадой.</w:t>
      </w:r>
    </w:p>
    <w:p w14:paraId="235AD364" w14:textId="77777777" w:rsidR="00763880" w:rsidRDefault="00763880" w:rsidP="00E813D8">
      <w:pPr>
        <w:tabs>
          <w:tab w:val="left" w:pos="3119"/>
        </w:tabs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EFFDADA" w14:textId="77777777" w:rsidR="00763880" w:rsidRDefault="00763880" w:rsidP="00E813D8">
      <w:pPr>
        <w:tabs>
          <w:tab w:val="left" w:pos="3119"/>
        </w:tabs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09D2F8D" w14:textId="4F59D17E" w:rsidR="007A421F" w:rsidRPr="00A63F61" w:rsidRDefault="00E813D8" w:rsidP="007A421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7A421F" w:rsidRPr="00A63F61">
        <w:rPr>
          <w:rFonts w:ascii="Times New Roman" w:hAnsi="Times New Roman" w:cs="Times New Roman"/>
          <w:bCs/>
          <w:sz w:val="28"/>
          <w:szCs w:val="28"/>
        </w:rPr>
        <w:t xml:space="preserve">. Выбор и подготовка участка для клумбы  </w:t>
      </w:r>
    </w:p>
    <w:p w14:paraId="1B9FDD76" w14:textId="77777777" w:rsidR="00E813D8" w:rsidRDefault="00E813D8" w:rsidP="00E813D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44C6A4B" wp14:editId="31EDCAFA">
            <wp:extent cx="4004215" cy="3003482"/>
            <wp:effectExtent l="0" t="0" r="0" b="6985"/>
            <wp:docPr id="70195557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818" cy="3019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87F05" w14:textId="2AC66740" w:rsidR="00E813D8" w:rsidRDefault="00C65173" w:rsidP="00E813D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5173">
        <w:rPr>
          <w:rFonts w:ascii="Times New Roman" w:hAnsi="Times New Roman" w:cs="Times New Roman"/>
          <w:bCs/>
          <w:sz w:val="28"/>
          <w:szCs w:val="28"/>
        </w:rPr>
        <w:t>Меня в реализации проекта поддержали одноклассники. Работа в команде ещё больше сплотила нас.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28C9D56" w14:textId="3913EBA1" w:rsidR="007A421F" w:rsidRPr="00A63F61" w:rsidRDefault="00E813D8" w:rsidP="007A421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7A421F" w:rsidRPr="00A63F6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A421F">
        <w:rPr>
          <w:rFonts w:ascii="Times New Roman" w:hAnsi="Times New Roman" w:cs="Times New Roman"/>
          <w:bCs/>
          <w:sz w:val="28"/>
          <w:szCs w:val="28"/>
        </w:rPr>
        <w:t>П</w:t>
      </w:r>
      <w:r w:rsidR="007A421F" w:rsidRPr="00A63F61">
        <w:rPr>
          <w:rFonts w:ascii="Times New Roman" w:hAnsi="Times New Roman" w:cs="Times New Roman"/>
          <w:bCs/>
          <w:sz w:val="28"/>
          <w:szCs w:val="28"/>
        </w:rPr>
        <w:t xml:space="preserve">осадка </w:t>
      </w:r>
      <w:r w:rsidR="007A421F">
        <w:rPr>
          <w:rFonts w:ascii="Times New Roman" w:hAnsi="Times New Roman" w:cs="Times New Roman"/>
          <w:bCs/>
          <w:sz w:val="28"/>
          <w:szCs w:val="28"/>
        </w:rPr>
        <w:t>рассады</w:t>
      </w:r>
    </w:p>
    <w:p w14:paraId="30E07240" w14:textId="409BFF81" w:rsidR="00E813D8" w:rsidRDefault="00E813D8" w:rsidP="007A421F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3BBD6A7" wp14:editId="2E6348D4">
            <wp:extent cx="2828912" cy="2121910"/>
            <wp:effectExtent l="0" t="0" r="0" b="0"/>
            <wp:docPr id="1017169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941" cy="214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3880">
        <w:rPr>
          <w:noProof/>
        </w:rPr>
        <w:drawing>
          <wp:inline distT="0" distB="0" distL="0" distR="0" wp14:anchorId="2BC3F199" wp14:editId="39C3FA3A">
            <wp:extent cx="2842260" cy="2131923"/>
            <wp:effectExtent l="0" t="0" r="0" b="1905"/>
            <wp:docPr id="87212598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459" cy="214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9184C" w14:textId="3359D5B5" w:rsidR="007A421F" w:rsidRPr="00763880" w:rsidRDefault="00E813D8" w:rsidP="007A421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3880">
        <w:rPr>
          <w:rFonts w:ascii="Times New Roman" w:hAnsi="Times New Roman" w:cs="Times New Roman"/>
          <w:b/>
          <w:sz w:val="28"/>
          <w:szCs w:val="28"/>
        </w:rPr>
        <w:t>7</w:t>
      </w:r>
      <w:r w:rsidR="007A421F" w:rsidRPr="00763880">
        <w:rPr>
          <w:rFonts w:ascii="Times New Roman" w:hAnsi="Times New Roman" w:cs="Times New Roman"/>
          <w:b/>
          <w:sz w:val="28"/>
          <w:szCs w:val="28"/>
        </w:rPr>
        <w:t>. Уход за растениями</w:t>
      </w:r>
      <w:r w:rsidR="00763880" w:rsidRPr="00763880">
        <w:rPr>
          <w:rFonts w:ascii="Times New Roman" w:hAnsi="Times New Roman" w:cs="Times New Roman"/>
          <w:b/>
          <w:sz w:val="28"/>
          <w:szCs w:val="28"/>
        </w:rPr>
        <w:t>. Красота нашего школьного двора.</w:t>
      </w:r>
      <w:r w:rsidR="007A421F" w:rsidRPr="0076388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C44456E" w14:textId="6C8A3C1D" w:rsidR="007A421F" w:rsidRDefault="00E813D8" w:rsidP="00E81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5BF8FBF" wp14:editId="660E13AB">
            <wp:extent cx="5940425" cy="2242185"/>
            <wp:effectExtent l="0" t="0" r="3175" b="5715"/>
            <wp:docPr id="167179290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78AF5" w14:textId="1C2E98CB" w:rsidR="00E813D8" w:rsidRDefault="00E813D8" w:rsidP="00E81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A024BCB" wp14:editId="42909F79">
            <wp:extent cx="5940425" cy="2463800"/>
            <wp:effectExtent l="0" t="0" r="3175" b="0"/>
            <wp:docPr id="2285009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7B1CA" w14:textId="36B9FCA8" w:rsidR="00763880" w:rsidRDefault="00763880" w:rsidP="00E81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CB3249F" wp14:editId="1ACF780F">
            <wp:extent cx="5940425" cy="2171700"/>
            <wp:effectExtent l="0" t="0" r="3175" b="0"/>
            <wp:docPr id="41651344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A22E41" w14:textId="4DE030DE" w:rsidR="00763880" w:rsidRDefault="00763880" w:rsidP="00E81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B38572A" wp14:editId="65761707">
            <wp:extent cx="5940425" cy="3241675"/>
            <wp:effectExtent l="0" t="0" r="3175" b="0"/>
            <wp:docPr id="434780667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C12E6" w14:textId="41E068B9" w:rsidR="00763880" w:rsidRDefault="00763880" w:rsidP="007638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EA0166" w14:textId="60629AFB" w:rsidR="00763880" w:rsidRDefault="00763880" w:rsidP="0076388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9E2A24" w14:textId="3BA5BD79" w:rsidR="00763880" w:rsidRDefault="00763880" w:rsidP="00E81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2AD0C0" w14:textId="1A5DBE28" w:rsidR="00763880" w:rsidRDefault="00763880" w:rsidP="00E813D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FEC3B94" wp14:editId="1BA61796">
            <wp:extent cx="5940425" cy="3955415"/>
            <wp:effectExtent l="0" t="0" r="3175" b="6985"/>
            <wp:docPr id="103115188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10290" w14:textId="77777777" w:rsidR="00763880" w:rsidRDefault="00763880" w:rsidP="0076388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03BB135" w14:textId="39A57B35" w:rsidR="00FE0490" w:rsidRDefault="00FE0490" w:rsidP="00FE0490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2. </w:t>
      </w:r>
    </w:p>
    <w:p w14:paraId="03635CB6" w14:textId="4E82F148" w:rsidR="00FE0490" w:rsidRPr="00763880" w:rsidRDefault="00FE0490" w:rsidP="00763880">
      <w:pPr>
        <w:pStyle w:val="a4"/>
        <w:numPr>
          <w:ilvl w:val="0"/>
          <w:numId w:val="9"/>
        </w:numPr>
        <w:spacing w:line="240" w:lineRule="auto"/>
        <w:jc w:val="both"/>
        <w:rPr>
          <w:rFonts w:cs="Times New Roman"/>
          <w:sz w:val="28"/>
          <w:szCs w:val="28"/>
        </w:rPr>
      </w:pPr>
      <w:r w:rsidRPr="00763880">
        <w:rPr>
          <w:rFonts w:ascii="Times New Roman" w:hAnsi="Times New Roman" w:cs="Times New Roman"/>
          <w:sz w:val="28"/>
          <w:szCs w:val="28"/>
        </w:rPr>
        <w:t>Школьный десант: готовим клумбы к посадке цветов.</w:t>
      </w:r>
    </w:p>
    <w:p w14:paraId="6E27DE95" w14:textId="2EE2A40E" w:rsidR="00FE0490" w:rsidRDefault="00FE0490" w:rsidP="00FE04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6C3FEB">
          <w:rPr>
            <w:rStyle w:val="a6"/>
            <w:rFonts w:ascii="Times New Roman" w:hAnsi="Times New Roman" w:cs="Times New Roman"/>
            <w:sz w:val="28"/>
            <w:szCs w:val="28"/>
          </w:rPr>
          <w:t>https://vk.com/edvaschool?from=groups&amp;w=wall-130260444_8423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5E7155" w14:textId="35DD2808" w:rsidR="00FE0490" w:rsidRPr="00763880" w:rsidRDefault="00FE0490" w:rsidP="00763880">
      <w:pPr>
        <w:pStyle w:val="a4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3880">
        <w:rPr>
          <w:rFonts w:ascii="Times New Roman" w:hAnsi="Times New Roman" w:cs="Times New Roman"/>
          <w:sz w:val="28"/>
          <w:szCs w:val="28"/>
        </w:rPr>
        <w:t>Экостанция</w:t>
      </w:r>
      <w:proofErr w:type="spellEnd"/>
      <w:r w:rsidRPr="00763880">
        <w:rPr>
          <w:rFonts w:ascii="Times New Roman" w:hAnsi="Times New Roman" w:cs="Times New Roman"/>
          <w:sz w:val="28"/>
          <w:szCs w:val="28"/>
        </w:rPr>
        <w:t xml:space="preserve">: Выращивание </w:t>
      </w:r>
      <w:proofErr w:type="spellStart"/>
      <w:r w:rsidRPr="00763880">
        <w:rPr>
          <w:rFonts w:ascii="Times New Roman" w:hAnsi="Times New Roman" w:cs="Times New Roman"/>
          <w:sz w:val="28"/>
          <w:szCs w:val="28"/>
        </w:rPr>
        <w:t>микрозелени</w:t>
      </w:r>
      <w:proofErr w:type="spellEnd"/>
      <w:r w:rsidRPr="00763880">
        <w:rPr>
          <w:rFonts w:ascii="Times New Roman" w:hAnsi="Times New Roman" w:cs="Times New Roman"/>
          <w:sz w:val="28"/>
          <w:szCs w:val="28"/>
        </w:rPr>
        <w:t xml:space="preserve"> для школьной столовой</w:t>
      </w:r>
      <w:r w:rsidR="00763880" w:rsidRPr="00763880">
        <w:rPr>
          <w:rFonts w:ascii="Times New Roman" w:hAnsi="Times New Roman" w:cs="Times New Roman"/>
          <w:sz w:val="28"/>
          <w:szCs w:val="28"/>
        </w:rPr>
        <w:t>.</w:t>
      </w:r>
    </w:p>
    <w:p w14:paraId="3D1D7740" w14:textId="477674D4" w:rsidR="00FE0490" w:rsidRDefault="00FE0490" w:rsidP="00FE049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6C3FEB">
          <w:rPr>
            <w:rStyle w:val="a6"/>
            <w:rFonts w:ascii="Times New Roman" w:hAnsi="Times New Roman" w:cs="Times New Roman"/>
            <w:sz w:val="28"/>
            <w:szCs w:val="28"/>
          </w:rPr>
          <w:t>https://vk.com/edvaschool?from=groups&amp;w=wall-130260444_8378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2216DB" w14:textId="098FF574" w:rsidR="00761C9E" w:rsidRPr="00763880" w:rsidRDefault="00FE0490" w:rsidP="00763880">
      <w:pPr>
        <w:pStyle w:val="a4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63880">
        <w:rPr>
          <w:rFonts w:ascii="Times New Roman" w:hAnsi="Times New Roman" w:cs="Times New Roman"/>
          <w:sz w:val="28"/>
          <w:szCs w:val="28"/>
        </w:rPr>
        <w:t>Благоустройство школьной территории: красота в каждом уголке</w:t>
      </w:r>
      <w:r w:rsidR="00763880" w:rsidRPr="00763880">
        <w:rPr>
          <w:rFonts w:ascii="Times New Roman" w:hAnsi="Times New Roman" w:cs="Times New Roman"/>
          <w:sz w:val="28"/>
          <w:szCs w:val="28"/>
        </w:rPr>
        <w:t>.</w:t>
      </w:r>
      <w:r w:rsidRPr="007638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D38FA0" w14:textId="39F89570" w:rsidR="00761C9E" w:rsidRDefault="00FE0490" w:rsidP="00BF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6C3FEB">
          <w:rPr>
            <w:rStyle w:val="a6"/>
            <w:rFonts w:ascii="Times New Roman" w:hAnsi="Times New Roman" w:cs="Times New Roman"/>
            <w:sz w:val="28"/>
            <w:szCs w:val="28"/>
          </w:rPr>
          <w:t>https://vk.com/edvaschool?from=groups&amp;w=wall-130260444_8988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53AC3D" w14:textId="77777777" w:rsidR="00761C9E" w:rsidRDefault="00761C9E" w:rsidP="00BF400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61C9E" w:rsidSect="00787F2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25319" w14:textId="77777777" w:rsidR="00AF082E" w:rsidRDefault="00AF082E" w:rsidP="00416E0F">
      <w:pPr>
        <w:spacing w:after="0" w:line="240" w:lineRule="auto"/>
      </w:pPr>
      <w:r>
        <w:separator/>
      </w:r>
    </w:p>
  </w:endnote>
  <w:endnote w:type="continuationSeparator" w:id="0">
    <w:p w14:paraId="7577CE86" w14:textId="77777777" w:rsidR="00AF082E" w:rsidRDefault="00AF082E" w:rsidP="00416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988798"/>
      <w:docPartObj>
        <w:docPartGallery w:val="Page Numbers (Bottom of Page)"/>
        <w:docPartUnique/>
      </w:docPartObj>
    </w:sdtPr>
    <w:sdtContent>
      <w:p w14:paraId="4233377F" w14:textId="77777777" w:rsidR="00157A76" w:rsidRDefault="00157A7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EBD">
          <w:rPr>
            <w:noProof/>
          </w:rPr>
          <w:t>4</w:t>
        </w:r>
        <w:r>
          <w:fldChar w:fldCharType="end"/>
        </w:r>
      </w:p>
    </w:sdtContent>
  </w:sdt>
  <w:p w14:paraId="41E4EB23" w14:textId="77777777" w:rsidR="00157A76" w:rsidRDefault="00157A7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D9E97" w14:textId="77777777" w:rsidR="00AF082E" w:rsidRDefault="00AF082E" w:rsidP="00416E0F">
      <w:pPr>
        <w:spacing w:after="0" w:line="240" w:lineRule="auto"/>
      </w:pPr>
      <w:r>
        <w:separator/>
      </w:r>
    </w:p>
  </w:footnote>
  <w:footnote w:type="continuationSeparator" w:id="0">
    <w:p w14:paraId="4EF6E9EC" w14:textId="77777777" w:rsidR="00AF082E" w:rsidRDefault="00AF082E" w:rsidP="00416E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528D"/>
    <w:multiLevelType w:val="hybridMultilevel"/>
    <w:tmpl w:val="637E32BE"/>
    <w:lvl w:ilvl="0" w:tplc="1294030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C68FCE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4687E6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73C868E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28BAF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BD2758C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10A4B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7704F1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5E0C9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A371337"/>
    <w:multiLevelType w:val="hybridMultilevel"/>
    <w:tmpl w:val="BC92D56A"/>
    <w:lvl w:ilvl="0" w:tplc="D6503F5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808093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962503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F02B7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45235D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24A4BC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E90C24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D14B0F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1CC7B9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1FB06CFC"/>
    <w:multiLevelType w:val="hybridMultilevel"/>
    <w:tmpl w:val="E49E07D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02F8B"/>
    <w:multiLevelType w:val="hybridMultilevel"/>
    <w:tmpl w:val="5DB2E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15545"/>
    <w:multiLevelType w:val="hybridMultilevel"/>
    <w:tmpl w:val="73DAE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332C5"/>
    <w:multiLevelType w:val="hybridMultilevel"/>
    <w:tmpl w:val="D9C04CDE"/>
    <w:lvl w:ilvl="0" w:tplc="4DEA86E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D6BEDEFA" w:tentative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D242E5FE" w:tentative="1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F93E718A" w:tentative="1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2940DFB6" w:tentative="1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C88E8274" w:tentative="1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2744A396" w:tentative="1">
      <w:start w:val="1"/>
      <w:numFmt w:val="bullet"/>
      <w:lvlText w:val="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275422DE" w:tentative="1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EF38D966" w:tentative="1">
      <w:start w:val="1"/>
      <w:numFmt w:val="bullet"/>
      <w:lvlText w:val="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6" w15:restartNumberingAfterBreak="0">
    <w:nsid w:val="4A1669C8"/>
    <w:multiLevelType w:val="hybridMultilevel"/>
    <w:tmpl w:val="B8AAE3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FC5E4E"/>
    <w:multiLevelType w:val="hybridMultilevel"/>
    <w:tmpl w:val="036EF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40752C"/>
    <w:multiLevelType w:val="hybridMultilevel"/>
    <w:tmpl w:val="C4E2C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649616">
    <w:abstractNumId w:val="0"/>
  </w:num>
  <w:num w:numId="2" w16cid:durableId="1656029872">
    <w:abstractNumId w:val="7"/>
  </w:num>
  <w:num w:numId="3" w16cid:durableId="2070877760">
    <w:abstractNumId w:val="1"/>
  </w:num>
  <w:num w:numId="4" w16cid:durableId="1084254929">
    <w:abstractNumId w:val="6"/>
  </w:num>
  <w:num w:numId="5" w16cid:durableId="729547098">
    <w:abstractNumId w:val="5"/>
  </w:num>
  <w:num w:numId="6" w16cid:durableId="1663702020">
    <w:abstractNumId w:val="8"/>
  </w:num>
  <w:num w:numId="7" w16cid:durableId="1408066600">
    <w:abstractNumId w:val="3"/>
  </w:num>
  <w:num w:numId="8" w16cid:durableId="669675972">
    <w:abstractNumId w:val="4"/>
  </w:num>
  <w:num w:numId="9" w16cid:durableId="1422412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CBB"/>
    <w:rsid w:val="0005010F"/>
    <w:rsid w:val="00052AC5"/>
    <w:rsid w:val="000A792E"/>
    <w:rsid w:val="000F670E"/>
    <w:rsid w:val="00110390"/>
    <w:rsid w:val="00142399"/>
    <w:rsid w:val="00157A76"/>
    <w:rsid w:val="0018256C"/>
    <w:rsid w:val="00227373"/>
    <w:rsid w:val="00255493"/>
    <w:rsid w:val="00292B97"/>
    <w:rsid w:val="002A0B2D"/>
    <w:rsid w:val="002B3B17"/>
    <w:rsid w:val="002B5EB8"/>
    <w:rsid w:val="002E3CEC"/>
    <w:rsid w:val="00331E84"/>
    <w:rsid w:val="00397EFE"/>
    <w:rsid w:val="003F2CBB"/>
    <w:rsid w:val="00416E0F"/>
    <w:rsid w:val="0043571C"/>
    <w:rsid w:val="004A77B8"/>
    <w:rsid w:val="004B3DC4"/>
    <w:rsid w:val="004B62A2"/>
    <w:rsid w:val="004B6751"/>
    <w:rsid w:val="004D7EBD"/>
    <w:rsid w:val="00553831"/>
    <w:rsid w:val="00556859"/>
    <w:rsid w:val="005A704B"/>
    <w:rsid w:val="005B2818"/>
    <w:rsid w:val="005F2103"/>
    <w:rsid w:val="005F68CB"/>
    <w:rsid w:val="00623305"/>
    <w:rsid w:val="00676E40"/>
    <w:rsid w:val="006B7317"/>
    <w:rsid w:val="006E0EF8"/>
    <w:rsid w:val="00717D0F"/>
    <w:rsid w:val="00761C9E"/>
    <w:rsid w:val="00763880"/>
    <w:rsid w:val="00787F29"/>
    <w:rsid w:val="007A421F"/>
    <w:rsid w:val="007D0CE5"/>
    <w:rsid w:val="00837131"/>
    <w:rsid w:val="00845522"/>
    <w:rsid w:val="008943B8"/>
    <w:rsid w:val="008B0752"/>
    <w:rsid w:val="008E3A8E"/>
    <w:rsid w:val="00914A6E"/>
    <w:rsid w:val="00926F11"/>
    <w:rsid w:val="0099708B"/>
    <w:rsid w:val="009C2ACF"/>
    <w:rsid w:val="00A63F61"/>
    <w:rsid w:val="00A91D7A"/>
    <w:rsid w:val="00AB22DC"/>
    <w:rsid w:val="00AB5476"/>
    <w:rsid w:val="00AD7468"/>
    <w:rsid w:val="00AE1637"/>
    <w:rsid w:val="00AF082E"/>
    <w:rsid w:val="00B046CE"/>
    <w:rsid w:val="00B46BFF"/>
    <w:rsid w:val="00B84710"/>
    <w:rsid w:val="00BF1D99"/>
    <w:rsid w:val="00BF400A"/>
    <w:rsid w:val="00C02B66"/>
    <w:rsid w:val="00C21564"/>
    <w:rsid w:val="00C41791"/>
    <w:rsid w:val="00C65173"/>
    <w:rsid w:val="00CB006E"/>
    <w:rsid w:val="00D56A09"/>
    <w:rsid w:val="00D92D0E"/>
    <w:rsid w:val="00DE40FB"/>
    <w:rsid w:val="00E04800"/>
    <w:rsid w:val="00E23954"/>
    <w:rsid w:val="00E456E6"/>
    <w:rsid w:val="00E813D8"/>
    <w:rsid w:val="00E94463"/>
    <w:rsid w:val="00ED0D6F"/>
    <w:rsid w:val="00ED5434"/>
    <w:rsid w:val="00F23C3C"/>
    <w:rsid w:val="00F700A5"/>
    <w:rsid w:val="00F86CCB"/>
    <w:rsid w:val="00FE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4D89"/>
  <w15:docId w15:val="{6FF45517-A7F7-47F8-AF5A-7D02F5FF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6CCB"/>
    <w:pPr>
      <w:ind w:left="720"/>
      <w:contextualSpacing/>
    </w:pPr>
  </w:style>
  <w:style w:type="table" w:styleId="a5">
    <w:name w:val="Table Grid"/>
    <w:basedOn w:val="a1"/>
    <w:uiPriority w:val="59"/>
    <w:rsid w:val="000F6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761C9E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1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1C9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16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16E0F"/>
  </w:style>
  <w:style w:type="paragraph" w:styleId="ab">
    <w:name w:val="footer"/>
    <w:basedOn w:val="a"/>
    <w:link w:val="ac"/>
    <w:uiPriority w:val="99"/>
    <w:unhideWhenUsed/>
    <w:rsid w:val="00416E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16E0F"/>
  </w:style>
  <w:style w:type="character" w:styleId="ad">
    <w:name w:val="FollowedHyperlink"/>
    <w:basedOn w:val="a0"/>
    <w:uiPriority w:val="99"/>
    <w:semiHidden/>
    <w:unhideWhenUsed/>
    <w:rsid w:val="00787F29"/>
    <w:rPr>
      <w:color w:val="800080" w:themeColor="followedHyperlink"/>
      <w:u w:val="single"/>
    </w:rPr>
  </w:style>
  <w:style w:type="character" w:styleId="ae">
    <w:name w:val="Unresolved Mention"/>
    <w:basedOn w:val="a0"/>
    <w:uiPriority w:val="99"/>
    <w:semiHidden/>
    <w:unhideWhenUsed/>
    <w:rsid w:val="00FE0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9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951">
          <w:marLeft w:val="86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939">
          <w:marLeft w:val="86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2705">
          <w:marLeft w:val="86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598">
          <w:marLeft w:val="86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2456">
          <w:marLeft w:val="86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49803">
          <w:marLeft w:val="864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8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11573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5256">
          <w:marLeft w:val="86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5569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543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2016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1368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4630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741929">
          <w:marLeft w:val="864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edvaschool?from=groups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vk.com/edvaschool?from=groups&amp;w=wall-130260444_8423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footer" Target="footer1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hyperlink" Target="https://vk.com/edvaschool?from=groups&amp;w=wall-130260444_8988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hyperlink" Target="https://vk.com/edvaschool?from=groups&amp;w=wall-130260444_837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ЕЛЕНА_П</dc:creator>
  <cp:keywords/>
  <dc:description/>
  <cp:lastModifiedBy>DIR</cp:lastModifiedBy>
  <cp:revision>7</cp:revision>
  <dcterms:created xsi:type="dcterms:W3CDTF">2025-08-22T08:46:00Z</dcterms:created>
  <dcterms:modified xsi:type="dcterms:W3CDTF">2025-08-22T15:15:00Z</dcterms:modified>
</cp:coreProperties>
</file>